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8339A" w14:textId="4404524F" w:rsidR="007804DE" w:rsidRPr="00C9635A" w:rsidRDefault="007804DE" w:rsidP="007804DE">
      <w:pPr>
        <w:jc w:val="right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04354F9" wp14:editId="521F89F4">
            <wp:simplePos x="0" y="0"/>
            <wp:positionH relativeFrom="column">
              <wp:posOffset>7620</wp:posOffset>
            </wp:positionH>
            <wp:positionV relativeFrom="paragraph">
              <wp:posOffset>-237490</wp:posOffset>
            </wp:positionV>
            <wp:extent cx="1455420" cy="731520"/>
            <wp:effectExtent l="0" t="0" r="0" b="0"/>
            <wp:wrapNone/>
            <wp:docPr id="1" name="Picture 1" descr="Boulder 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ulder F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35A">
        <w:rPr>
          <w:sz w:val="20"/>
          <w:szCs w:val="20"/>
        </w:rPr>
        <w:tab/>
      </w:r>
    </w:p>
    <w:p w14:paraId="2FDC48AA" w14:textId="77777777" w:rsidR="00220B2D" w:rsidRDefault="00220B2D" w:rsidP="00C9635A">
      <w:pPr>
        <w:jc w:val="right"/>
        <w:rPr>
          <w:sz w:val="20"/>
          <w:szCs w:val="20"/>
        </w:rPr>
      </w:pPr>
    </w:p>
    <w:p w14:paraId="40660851" w14:textId="77777777" w:rsidR="00220B2D" w:rsidRDefault="00220B2D" w:rsidP="00220B2D">
      <w:pPr>
        <w:ind w:left="1440" w:firstLine="720"/>
        <w:jc w:val="right"/>
        <w:rPr>
          <w:sz w:val="20"/>
          <w:szCs w:val="20"/>
          <w:u w:val="single"/>
        </w:rPr>
      </w:pPr>
      <w:r w:rsidRPr="007804DE">
        <w:rPr>
          <w:sz w:val="20"/>
          <w:szCs w:val="20"/>
        </w:rPr>
        <w:t xml:space="preserve">Name: </w:t>
      </w:r>
      <w:r w:rsidRPr="007804DE">
        <w:rPr>
          <w:sz w:val="20"/>
          <w:szCs w:val="20"/>
          <w:u w:val="single"/>
        </w:rPr>
        <w:tab/>
      </w:r>
      <w:r w:rsidRPr="007804DE">
        <w:rPr>
          <w:sz w:val="20"/>
          <w:szCs w:val="20"/>
          <w:u w:val="single"/>
        </w:rPr>
        <w:tab/>
      </w:r>
      <w:r w:rsidRPr="007804D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8E19536" w14:textId="77777777" w:rsidR="00B35122" w:rsidRPr="006A44EF" w:rsidRDefault="00B35122" w:rsidP="00ED2F43">
      <w:pPr>
        <w:jc w:val="center"/>
        <w:rPr>
          <w:b/>
        </w:rPr>
      </w:pPr>
    </w:p>
    <w:p w14:paraId="06AECDEB" w14:textId="77777777" w:rsidR="00C9635A" w:rsidRPr="00C9635A" w:rsidRDefault="00C9635A" w:rsidP="00ED2F43">
      <w:pPr>
        <w:jc w:val="center"/>
        <w:rPr>
          <w:b/>
          <w:sz w:val="22"/>
          <w:szCs w:val="22"/>
        </w:rPr>
      </w:pPr>
    </w:p>
    <w:p w14:paraId="6F0D603F" w14:textId="77777777" w:rsidR="006A44EF" w:rsidRPr="00CE6D55" w:rsidRDefault="006A44EF" w:rsidP="006A44EF">
      <w:pPr>
        <w:jc w:val="center"/>
        <w:rPr>
          <w:b/>
          <w:sz w:val="36"/>
          <w:szCs w:val="36"/>
        </w:rPr>
      </w:pPr>
      <w:r w:rsidRPr="00CE6D55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 xml:space="preserve">ACHELOR OF MUSIC - </w:t>
      </w:r>
      <w:r w:rsidRPr="00CE6D55">
        <w:rPr>
          <w:b/>
          <w:sz w:val="36"/>
          <w:szCs w:val="36"/>
        </w:rPr>
        <w:t>JAZZ STUDIES</w:t>
      </w:r>
    </w:p>
    <w:p w14:paraId="15F0A377" w14:textId="12ACB541" w:rsidR="0087701A" w:rsidRPr="00A17570" w:rsidRDefault="006A44EF" w:rsidP="00A17570">
      <w:pPr>
        <w:jc w:val="center"/>
        <w:rPr>
          <w:sz w:val="22"/>
          <w:szCs w:val="22"/>
        </w:rPr>
      </w:pPr>
      <w:r w:rsidRPr="006A44EF">
        <w:rPr>
          <w:sz w:val="22"/>
          <w:szCs w:val="22"/>
        </w:rPr>
        <w:t xml:space="preserve"> </w:t>
      </w:r>
      <w:r w:rsidR="00A17570">
        <w:rPr>
          <w:sz w:val="22"/>
          <w:szCs w:val="22"/>
        </w:rPr>
        <w:t>(</w:t>
      </w:r>
      <w:r w:rsidR="0084133D" w:rsidRPr="006A44EF">
        <w:rPr>
          <w:sz w:val="22"/>
          <w:szCs w:val="22"/>
        </w:rPr>
        <w:t>Jazz Piano</w:t>
      </w:r>
      <w:r w:rsidR="0087701A" w:rsidRPr="006A44EF">
        <w:rPr>
          <w:sz w:val="22"/>
          <w:szCs w:val="22"/>
        </w:rPr>
        <w:t>)</w:t>
      </w:r>
    </w:p>
    <w:p w14:paraId="4BBBBF42" w14:textId="77777777" w:rsidR="00ED2F43" w:rsidRDefault="00ED2F43" w:rsidP="00ED2F43">
      <w:pPr>
        <w:jc w:val="center"/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630"/>
        <w:gridCol w:w="521"/>
        <w:gridCol w:w="630"/>
        <w:gridCol w:w="630"/>
        <w:gridCol w:w="630"/>
        <w:gridCol w:w="469"/>
        <w:gridCol w:w="450"/>
        <w:gridCol w:w="540"/>
        <w:gridCol w:w="540"/>
        <w:gridCol w:w="607"/>
      </w:tblGrid>
      <w:tr w:rsidR="00F62AA1" w:rsidRPr="00C9635A" w14:paraId="529A7ED1" w14:textId="77777777" w:rsidTr="0097366A">
        <w:tc>
          <w:tcPr>
            <w:tcW w:w="4973" w:type="dxa"/>
            <w:shd w:val="clear" w:color="auto" w:fill="D9D9D9"/>
          </w:tcPr>
          <w:p w14:paraId="7CA51533" w14:textId="41A425FF" w:rsidR="00ED2F43" w:rsidRPr="00C9635A" w:rsidRDefault="009C1461" w:rsidP="00780867">
            <w:pPr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MUS</w:t>
            </w:r>
            <w:r w:rsidR="00601B5C" w:rsidRPr="00C9635A">
              <w:rPr>
                <w:b/>
                <w:sz w:val="18"/>
                <w:szCs w:val="18"/>
              </w:rPr>
              <w:t>I</w:t>
            </w:r>
            <w:r w:rsidR="006A44EF">
              <w:rPr>
                <w:b/>
                <w:sz w:val="18"/>
                <w:szCs w:val="18"/>
              </w:rPr>
              <w:t>C REQUIREMENT</w:t>
            </w:r>
            <w:r w:rsidRPr="00C9635A">
              <w:rPr>
                <w:b/>
                <w:sz w:val="18"/>
                <w:szCs w:val="18"/>
              </w:rPr>
              <w:t>S (</w:t>
            </w:r>
            <w:r w:rsidR="00126759">
              <w:rPr>
                <w:b/>
                <w:sz w:val="18"/>
                <w:szCs w:val="18"/>
              </w:rPr>
              <w:t xml:space="preserve">86-88 </w:t>
            </w:r>
            <w:r w:rsidR="00ED2F43" w:rsidRPr="00C9635A">
              <w:rPr>
                <w:b/>
                <w:sz w:val="18"/>
                <w:szCs w:val="18"/>
              </w:rPr>
              <w:t>hrs.)</w:t>
            </w:r>
            <w:r w:rsidR="00B35122" w:rsidRPr="00C9635A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630" w:type="dxa"/>
          </w:tcPr>
          <w:p w14:paraId="642B37A4" w14:textId="77777777" w:rsidR="00ED2F43" w:rsidRPr="00C9635A" w:rsidRDefault="00ED2F43" w:rsidP="001F3397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Req. Hrs.</w:t>
            </w:r>
          </w:p>
        </w:tc>
        <w:tc>
          <w:tcPr>
            <w:tcW w:w="521" w:type="dxa"/>
            <w:shd w:val="clear" w:color="auto" w:fill="D9D9D9"/>
          </w:tcPr>
          <w:p w14:paraId="41813121" w14:textId="77777777" w:rsidR="00491CDB" w:rsidRPr="00C9635A" w:rsidRDefault="00ED2F43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FR</w:t>
            </w:r>
            <w:r w:rsidRPr="00C9635A">
              <w:rPr>
                <w:sz w:val="18"/>
                <w:szCs w:val="18"/>
              </w:rPr>
              <w:t xml:space="preserve"> </w:t>
            </w:r>
          </w:p>
          <w:p w14:paraId="690280FE" w14:textId="14469635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  <w:shd w:val="clear" w:color="auto" w:fill="D9D9D9"/>
          </w:tcPr>
          <w:p w14:paraId="201B7820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  <w:p w14:paraId="58DC3406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  <w:proofErr w:type="spellStart"/>
            <w:r w:rsidRPr="00C9635A">
              <w:rPr>
                <w:sz w:val="18"/>
                <w:szCs w:val="18"/>
              </w:rPr>
              <w:t>Sp</w:t>
            </w:r>
            <w:proofErr w:type="spellEnd"/>
          </w:p>
        </w:tc>
        <w:tc>
          <w:tcPr>
            <w:tcW w:w="630" w:type="dxa"/>
          </w:tcPr>
          <w:p w14:paraId="2F60B8B8" w14:textId="77777777" w:rsidR="000B4E41" w:rsidRDefault="00ED2F43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SO</w:t>
            </w:r>
            <w:r w:rsidRPr="00C9635A">
              <w:rPr>
                <w:sz w:val="18"/>
                <w:szCs w:val="18"/>
              </w:rPr>
              <w:t xml:space="preserve"> </w:t>
            </w:r>
          </w:p>
          <w:p w14:paraId="12C4A033" w14:textId="2C9B3420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F</w:t>
            </w:r>
          </w:p>
        </w:tc>
        <w:tc>
          <w:tcPr>
            <w:tcW w:w="630" w:type="dxa"/>
          </w:tcPr>
          <w:p w14:paraId="1C428C16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  <w:p w14:paraId="4004ED60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  <w:proofErr w:type="spellStart"/>
            <w:r w:rsidRPr="00C9635A">
              <w:rPr>
                <w:sz w:val="18"/>
                <w:szCs w:val="18"/>
              </w:rPr>
              <w:t>Sp</w:t>
            </w:r>
            <w:proofErr w:type="spellEnd"/>
          </w:p>
        </w:tc>
        <w:tc>
          <w:tcPr>
            <w:tcW w:w="469" w:type="dxa"/>
            <w:shd w:val="clear" w:color="auto" w:fill="D9D9D9"/>
          </w:tcPr>
          <w:p w14:paraId="18135D5C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JR</w:t>
            </w:r>
            <w:r w:rsidRPr="00C9635A">
              <w:rPr>
                <w:sz w:val="18"/>
                <w:szCs w:val="18"/>
              </w:rPr>
              <w:t xml:space="preserve"> F</w:t>
            </w:r>
          </w:p>
        </w:tc>
        <w:tc>
          <w:tcPr>
            <w:tcW w:w="450" w:type="dxa"/>
            <w:shd w:val="clear" w:color="auto" w:fill="D9D9D9"/>
          </w:tcPr>
          <w:p w14:paraId="39F151F6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  <w:p w14:paraId="79E22567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  <w:proofErr w:type="spellStart"/>
            <w:r w:rsidRPr="00C9635A">
              <w:rPr>
                <w:sz w:val="18"/>
                <w:szCs w:val="18"/>
              </w:rPr>
              <w:t>Sp</w:t>
            </w:r>
            <w:proofErr w:type="spellEnd"/>
          </w:p>
        </w:tc>
        <w:tc>
          <w:tcPr>
            <w:tcW w:w="540" w:type="dxa"/>
          </w:tcPr>
          <w:p w14:paraId="73C1D4DB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SR</w:t>
            </w:r>
            <w:r w:rsidRPr="00C9635A">
              <w:rPr>
                <w:sz w:val="18"/>
                <w:szCs w:val="18"/>
              </w:rPr>
              <w:t xml:space="preserve"> F</w:t>
            </w:r>
          </w:p>
        </w:tc>
        <w:tc>
          <w:tcPr>
            <w:tcW w:w="540" w:type="dxa"/>
          </w:tcPr>
          <w:p w14:paraId="6E0FB9E3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  <w:p w14:paraId="6C5B1BB2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  <w:proofErr w:type="spellStart"/>
            <w:r w:rsidRPr="00C9635A">
              <w:rPr>
                <w:sz w:val="18"/>
                <w:szCs w:val="18"/>
              </w:rPr>
              <w:t>Sp</w:t>
            </w:r>
            <w:proofErr w:type="spellEnd"/>
          </w:p>
        </w:tc>
        <w:tc>
          <w:tcPr>
            <w:tcW w:w="607" w:type="dxa"/>
          </w:tcPr>
          <w:p w14:paraId="7E425A98" w14:textId="77777777" w:rsidR="00ED2F43" w:rsidRPr="00C9635A" w:rsidRDefault="00ED2F43" w:rsidP="001F3397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Need</w:t>
            </w:r>
          </w:p>
        </w:tc>
      </w:tr>
      <w:tr w:rsidR="00F62AA1" w:rsidRPr="00C9635A" w14:paraId="5B185CE7" w14:textId="77777777" w:rsidTr="0097366A">
        <w:tc>
          <w:tcPr>
            <w:tcW w:w="4973" w:type="dxa"/>
          </w:tcPr>
          <w:p w14:paraId="0BFFECAC" w14:textId="7CF8B406" w:rsidR="00ED2F43" w:rsidRPr="00C9635A" w:rsidRDefault="00ED2F43" w:rsidP="008E118A">
            <w:pPr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Applied Instruction</w:t>
            </w:r>
            <w:r w:rsidR="007419D8" w:rsidRPr="00C9635A">
              <w:rPr>
                <w:sz w:val="18"/>
                <w:szCs w:val="18"/>
              </w:rPr>
              <w:t xml:space="preserve"> – </w:t>
            </w:r>
            <w:r w:rsidR="008E118A">
              <w:rPr>
                <w:sz w:val="18"/>
                <w:szCs w:val="18"/>
              </w:rPr>
              <w:t>Jazz</w:t>
            </w:r>
            <w:r w:rsidR="00A17570">
              <w:rPr>
                <w:sz w:val="18"/>
                <w:szCs w:val="18"/>
              </w:rPr>
              <w:t xml:space="preserve">  </w:t>
            </w:r>
            <w:r w:rsidR="00A17570">
              <w:rPr>
                <w:sz w:val="16"/>
                <w:szCs w:val="16"/>
              </w:rPr>
              <w:t>PMUS 1806, 2806, 3806, 4806</w:t>
            </w:r>
          </w:p>
        </w:tc>
        <w:tc>
          <w:tcPr>
            <w:tcW w:w="630" w:type="dxa"/>
          </w:tcPr>
          <w:p w14:paraId="742746AB" w14:textId="4CCE5AC0" w:rsidR="00ED2F43" w:rsidRPr="0022726F" w:rsidRDefault="008E118A" w:rsidP="001F3397">
            <w:pPr>
              <w:jc w:val="center"/>
              <w:rPr>
                <w:b/>
                <w:sz w:val="18"/>
                <w:szCs w:val="18"/>
              </w:rPr>
            </w:pPr>
            <w:r w:rsidRPr="0022726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21" w:type="dxa"/>
            <w:shd w:val="clear" w:color="auto" w:fill="D9D9D9"/>
          </w:tcPr>
          <w:p w14:paraId="21CEF334" w14:textId="40571519" w:rsidR="00ED2F43" w:rsidRPr="0022726F" w:rsidRDefault="008E118A" w:rsidP="001F3397">
            <w:pPr>
              <w:jc w:val="center"/>
              <w:rPr>
                <w:sz w:val="18"/>
                <w:szCs w:val="18"/>
              </w:rPr>
            </w:pPr>
            <w:r w:rsidRPr="0022726F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1B54C6B8" w14:textId="732EDA81" w:rsidR="00ED2F43" w:rsidRPr="0022726F" w:rsidRDefault="008E118A" w:rsidP="001F3397">
            <w:pPr>
              <w:jc w:val="center"/>
              <w:rPr>
                <w:sz w:val="18"/>
                <w:szCs w:val="18"/>
              </w:rPr>
            </w:pPr>
            <w:r w:rsidRPr="0022726F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14:paraId="1E58367F" w14:textId="37284D9F" w:rsidR="00ED2F43" w:rsidRPr="0022726F" w:rsidRDefault="008E118A" w:rsidP="001F3397">
            <w:pPr>
              <w:jc w:val="center"/>
              <w:rPr>
                <w:sz w:val="18"/>
                <w:szCs w:val="18"/>
              </w:rPr>
            </w:pPr>
            <w:r w:rsidRPr="0022726F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14:paraId="392F5BB6" w14:textId="17A16AE9" w:rsidR="00ED2F43" w:rsidRPr="0022726F" w:rsidRDefault="008E118A" w:rsidP="001F3397">
            <w:pPr>
              <w:jc w:val="center"/>
              <w:rPr>
                <w:sz w:val="18"/>
                <w:szCs w:val="18"/>
              </w:rPr>
            </w:pPr>
            <w:r w:rsidRPr="0022726F"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D9D9D9"/>
          </w:tcPr>
          <w:p w14:paraId="68DE2A15" w14:textId="77777777" w:rsidR="00ED2F43" w:rsidRPr="00C9635A" w:rsidRDefault="007419D8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D9D9D9"/>
          </w:tcPr>
          <w:p w14:paraId="2E016715" w14:textId="77777777" w:rsidR="00ED2F43" w:rsidRPr="00C9635A" w:rsidRDefault="007419D8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6DC6959" w14:textId="77777777" w:rsidR="00ED2F43" w:rsidRPr="00C9635A" w:rsidRDefault="007419D8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50C23134" w14:textId="77777777" w:rsidR="00ED2F43" w:rsidRPr="00C9635A" w:rsidRDefault="007419D8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2</w:t>
            </w:r>
          </w:p>
        </w:tc>
        <w:tc>
          <w:tcPr>
            <w:tcW w:w="607" w:type="dxa"/>
          </w:tcPr>
          <w:p w14:paraId="44E688BC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8E118A" w:rsidRPr="00C9635A" w14:paraId="5602E6AB" w14:textId="77777777" w:rsidTr="0097366A">
        <w:tc>
          <w:tcPr>
            <w:tcW w:w="4973" w:type="dxa"/>
          </w:tcPr>
          <w:p w14:paraId="154D20E5" w14:textId="7B4B0699" w:rsidR="008E118A" w:rsidRPr="00C9635A" w:rsidRDefault="008E118A" w:rsidP="00ED2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 Instruction</w:t>
            </w:r>
            <w:r w:rsidR="001B2FA5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Classical</w:t>
            </w:r>
            <w:r w:rsidR="00A17570">
              <w:rPr>
                <w:sz w:val="18"/>
                <w:szCs w:val="18"/>
              </w:rPr>
              <w:t xml:space="preserve">  </w:t>
            </w:r>
            <w:r w:rsidR="00A17570">
              <w:rPr>
                <w:sz w:val="16"/>
                <w:szCs w:val="16"/>
              </w:rPr>
              <w:t>PMUS 1636, 2636, 3636, 4636</w:t>
            </w:r>
          </w:p>
        </w:tc>
        <w:tc>
          <w:tcPr>
            <w:tcW w:w="630" w:type="dxa"/>
          </w:tcPr>
          <w:p w14:paraId="4AF3B440" w14:textId="451F7010" w:rsidR="008E118A" w:rsidRPr="0022726F" w:rsidRDefault="008E118A" w:rsidP="001F3397">
            <w:pPr>
              <w:jc w:val="center"/>
              <w:rPr>
                <w:b/>
                <w:sz w:val="18"/>
                <w:szCs w:val="18"/>
              </w:rPr>
            </w:pPr>
            <w:r w:rsidRPr="0022726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1" w:type="dxa"/>
            <w:shd w:val="clear" w:color="auto" w:fill="D9D9D9"/>
          </w:tcPr>
          <w:p w14:paraId="0256EAE6" w14:textId="67D12730" w:rsidR="008E118A" w:rsidRPr="0022726F" w:rsidRDefault="008E118A" w:rsidP="001F3397">
            <w:pPr>
              <w:jc w:val="center"/>
              <w:rPr>
                <w:sz w:val="18"/>
                <w:szCs w:val="18"/>
              </w:rPr>
            </w:pPr>
            <w:r w:rsidRPr="0022726F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14:paraId="5B7E1F64" w14:textId="67816A84" w:rsidR="008E118A" w:rsidRPr="0022726F" w:rsidRDefault="008E118A" w:rsidP="001F3397">
            <w:pPr>
              <w:jc w:val="center"/>
              <w:rPr>
                <w:sz w:val="18"/>
                <w:szCs w:val="18"/>
              </w:rPr>
            </w:pPr>
            <w:r w:rsidRPr="0022726F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14:paraId="1087351F" w14:textId="20369D9D" w:rsidR="008E118A" w:rsidRPr="0022726F" w:rsidRDefault="008E118A" w:rsidP="008E118A">
            <w:pPr>
              <w:jc w:val="center"/>
              <w:rPr>
                <w:sz w:val="18"/>
                <w:szCs w:val="18"/>
              </w:rPr>
            </w:pPr>
            <w:r w:rsidRPr="0022726F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14:paraId="2E0D9F0F" w14:textId="268F3447" w:rsidR="008E118A" w:rsidRPr="0022726F" w:rsidRDefault="008E118A" w:rsidP="001F3397">
            <w:pPr>
              <w:jc w:val="center"/>
              <w:rPr>
                <w:sz w:val="18"/>
                <w:szCs w:val="18"/>
              </w:rPr>
            </w:pPr>
            <w:r w:rsidRPr="0022726F"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D9D9D9"/>
          </w:tcPr>
          <w:p w14:paraId="5B9BD026" w14:textId="77777777" w:rsidR="008E118A" w:rsidRPr="00C9635A" w:rsidRDefault="008E118A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038D2982" w14:textId="77777777" w:rsidR="008E118A" w:rsidRPr="00C9635A" w:rsidRDefault="008E118A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97E22B0" w14:textId="77777777" w:rsidR="008E118A" w:rsidRPr="00C9635A" w:rsidRDefault="008E118A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7059832" w14:textId="77777777" w:rsidR="008E118A" w:rsidRPr="00C9635A" w:rsidRDefault="008E118A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0CACA357" w14:textId="77777777" w:rsidR="008E118A" w:rsidRPr="00C9635A" w:rsidRDefault="008E118A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F62AA1" w:rsidRPr="00C9635A" w14:paraId="1EBD5DA6" w14:textId="77777777" w:rsidTr="0097366A">
        <w:tc>
          <w:tcPr>
            <w:tcW w:w="4973" w:type="dxa"/>
          </w:tcPr>
          <w:p w14:paraId="50B0E422" w14:textId="32FF5F4A" w:rsidR="00ED2F43" w:rsidRPr="00C9635A" w:rsidRDefault="00ED2F43" w:rsidP="00ED2F43">
            <w:pPr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 xml:space="preserve">Sophomore Proficiency </w:t>
            </w:r>
            <w:r w:rsidR="00A17570">
              <w:rPr>
                <w:sz w:val="18"/>
                <w:szCs w:val="18"/>
              </w:rPr>
              <w:t xml:space="preserve"> </w:t>
            </w:r>
            <w:r w:rsidRPr="006A44EF">
              <w:rPr>
                <w:sz w:val="16"/>
                <w:szCs w:val="16"/>
              </w:rPr>
              <w:t>MUSC 2997</w:t>
            </w:r>
          </w:p>
        </w:tc>
        <w:tc>
          <w:tcPr>
            <w:tcW w:w="630" w:type="dxa"/>
          </w:tcPr>
          <w:p w14:paraId="2D2CBA81" w14:textId="31D6D065" w:rsidR="00ED2F43" w:rsidRPr="00C9635A" w:rsidRDefault="00C9635A" w:rsidP="001F33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14:paraId="27FBABA6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14:paraId="7CF4CF66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6C582ED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23C9623" w14:textId="0201B0B5" w:rsidR="00ED2F43" w:rsidRPr="00C9635A" w:rsidRDefault="00C9635A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shd w:val="clear" w:color="auto" w:fill="D9D9D9"/>
          </w:tcPr>
          <w:p w14:paraId="1958A6F7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790A1B15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3BDEE2A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8668CB5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1130F896" w14:textId="77777777" w:rsidR="00ED2F43" w:rsidRPr="00C9635A" w:rsidRDefault="00ED2F43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376CFDE6" w14:textId="77777777" w:rsidTr="0097366A">
        <w:tc>
          <w:tcPr>
            <w:tcW w:w="4973" w:type="dxa"/>
          </w:tcPr>
          <w:p w14:paraId="568C27D0" w14:textId="43D482C5" w:rsidR="00153BCD" w:rsidRPr="00C9635A" w:rsidRDefault="00153BCD" w:rsidP="00ED2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Recitals </w:t>
            </w:r>
            <w:r w:rsidR="00A17570">
              <w:rPr>
                <w:sz w:val="16"/>
                <w:szCs w:val="16"/>
              </w:rPr>
              <w:t xml:space="preserve">MUSC 3997, </w:t>
            </w:r>
            <w:r w:rsidRPr="006A44EF">
              <w:rPr>
                <w:sz w:val="16"/>
                <w:szCs w:val="16"/>
              </w:rPr>
              <w:t>MUSC 4997</w:t>
            </w:r>
          </w:p>
        </w:tc>
        <w:tc>
          <w:tcPr>
            <w:tcW w:w="630" w:type="dxa"/>
          </w:tcPr>
          <w:p w14:paraId="59E04561" w14:textId="6F391D42" w:rsidR="00153BCD" w:rsidRPr="00C9635A" w:rsidRDefault="00153BCD" w:rsidP="001F3397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/>
          </w:tcPr>
          <w:p w14:paraId="0BD28CE2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pct15" w:color="auto" w:fill="auto"/>
          </w:tcPr>
          <w:p w14:paraId="27736A22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1BB5E64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C20D31B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724F9629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72409D8D" w14:textId="7D245A85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33E91166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F4D548B" w14:textId="76B18FBB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14:paraId="24B10DD9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045D8167" w14:textId="77777777" w:rsidTr="0097366A">
        <w:tc>
          <w:tcPr>
            <w:tcW w:w="4973" w:type="dxa"/>
            <w:tcBorders>
              <w:bottom w:val="single" w:sz="4" w:space="0" w:color="auto"/>
            </w:tcBorders>
          </w:tcPr>
          <w:p w14:paraId="61BE63E6" w14:textId="4933A879" w:rsidR="00153BCD" w:rsidRPr="00C9635A" w:rsidRDefault="00153BCD" w:rsidP="00ED2F43">
            <w:pPr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University Ensemble **</w:t>
            </w:r>
            <w:r w:rsidR="00A17570">
              <w:rPr>
                <w:sz w:val="18"/>
                <w:szCs w:val="18"/>
              </w:rPr>
              <w:t xml:space="preserve">  </w:t>
            </w:r>
            <w:r w:rsidR="00A17570">
              <w:rPr>
                <w:sz w:val="16"/>
                <w:szCs w:val="16"/>
              </w:rPr>
              <w:t>EMUS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00B4A0A" w14:textId="77777777" w:rsidR="00153BCD" w:rsidRPr="00C9635A" w:rsidRDefault="00153BCD" w:rsidP="001F3397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D9D9D9"/>
          </w:tcPr>
          <w:p w14:paraId="2C245985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pct15" w:color="auto" w:fill="auto"/>
          </w:tcPr>
          <w:p w14:paraId="098B0EC6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6C27209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C9D8E45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D9D9D9"/>
          </w:tcPr>
          <w:p w14:paraId="2367E674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</w:tcPr>
          <w:p w14:paraId="6400AD81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90D2501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851437F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40973874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32237F90" w14:textId="77777777" w:rsidTr="0097366A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39F5EE" w14:textId="701A695E" w:rsidR="00153BCD" w:rsidRPr="00C9635A" w:rsidRDefault="00542A22" w:rsidP="00ED2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Jazz Ensemble/Jazz Combo </w:t>
            </w:r>
            <w:r w:rsidR="00A17570">
              <w:rPr>
                <w:sz w:val="18"/>
                <w:szCs w:val="18"/>
              </w:rPr>
              <w:t xml:space="preserve"> </w:t>
            </w:r>
            <w:r w:rsidR="00A17570">
              <w:rPr>
                <w:sz w:val="16"/>
                <w:szCs w:val="16"/>
              </w:rPr>
              <w:t>EMUS 1427, 1437, 3427, 3437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9C7710" w14:textId="480F86CA" w:rsidR="00153BCD" w:rsidRPr="0022726F" w:rsidRDefault="00153BCD" w:rsidP="001F3397">
            <w:pPr>
              <w:jc w:val="center"/>
              <w:rPr>
                <w:b/>
                <w:sz w:val="18"/>
                <w:szCs w:val="18"/>
              </w:rPr>
            </w:pPr>
            <w:r w:rsidRPr="0022726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11908538" w14:textId="77777777" w:rsidR="00153BCD" w:rsidRPr="000A733B" w:rsidRDefault="00153BCD" w:rsidP="001F3397">
            <w:pPr>
              <w:jc w:val="center"/>
              <w:rPr>
                <w:sz w:val="18"/>
                <w:szCs w:val="18"/>
              </w:rPr>
            </w:pPr>
            <w:r w:rsidRPr="000A733B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7053781A" w14:textId="77777777" w:rsidR="00153BCD" w:rsidRPr="000A733B" w:rsidRDefault="00153BCD" w:rsidP="001F3397">
            <w:pPr>
              <w:jc w:val="center"/>
              <w:rPr>
                <w:sz w:val="18"/>
                <w:szCs w:val="18"/>
              </w:rPr>
            </w:pPr>
            <w:r w:rsidRPr="000A733B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337794" w14:textId="77777777" w:rsidR="00153BCD" w:rsidRPr="000A733B" w:rsidRDefault="00153BCD" w:rsidP="001F3397">
            <w:pPr>
              <w:jc w:val="center"/>
              <w:rPr>
                <w:sz w:val="18"/>
                <w:szCs w:val="18"/>
              </w:rPr>
            </w:pPr>
            <w:r w:rsidRPr="000A733B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F459A" w14:textId="77777777" w:rsidR="00153BCD" w:rsidRPr="000A733B" w:rsidRDefault="00153BCD" w:rsidP="001F3397">
            <w:pPr>
              <w:jc w:val="center"/>
              <w:rPr>
                <w:sz w:val="18"/>
                <w:szCs w:val="18"/>
              </w:rPr>
            </w:pPr>
            <w:r w:rsidRPr="000A733B"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0F9E00D0" w14:textId="77777777" w:rsidR="00153BCD" w:rsidRPr="000A733B" w:rsidRDefault="00153BCD" w:rsidP="001F3397">
            <w:pPr>
              <w:jc w:val="center"/>
              <w:rPr>
                <w:sz w:val="18"/>
                <w:szCs w:val="18"/>
              </w:rPr>
            </w:pPr>
            <w:r w:rsidRPr="000A733B"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B91D333" w14:textId="77777777" w:rsidR="00153BCD" w:rsidRPr="000A733B" w:rsidRDefault="00153BCD" w:rsidP="001F3397">
            <w:pPr>
              <w:jc w:val="center"/>
              <w:rPr>
                <w:sz w:val="18"/>
                <w:szCs w:val="18"/>
              </w:rPr>
            </w:pPr>
            <w:r w:rsidRPr="000A733B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6028BC" w14:textId="77777777" w:rsidR="00153BCD" w:rsidRPr="000A733B" w:rsidRDefault="00153BCD" w:rsidP="001F3397">
            <w:pPr>
              <w:jc w:val="center"/>
              <w:rPr>
                <w:sz w:val="18"/>
                <w:szCs w:val="18"/>
              </w:rPr>
            </w:pPr>
            <w:r w:rsidRPr="000A733B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07B300" w14:textId="65D68599" w:rsidR="00153BCD" w:rsidRPr="000A733B" w:rsidRDefault="00153BCD" w:rsidP="001F3397">
            <w:pPr>
              <w:jc w:val="center"/>
              <w:rPr>
                <w:sz w:val="18"/>
                <w:szCs w:val="18"/>
              </w:rPr>
            </w:pPr>
            <w:r w:rsidRPr="000A733B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6AE6C2" w14:textId="77777777" w:rsidR="00153BCD" w:rsidRPr="000A733B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69328315" w14:textId="77777777" w:rsidTr="0097366A">
        <w:tc>
          <w:tcPr>
            <w:tcW w:w="4973" w:type="dxa"/>
            <w:tcBorders>
              <w:top w:val="single" w:sz="8" w:space="0" w:color="auto"/>
            </w:tcBorders>
          </w:tcPr>
          <w:p w14:paraId="16E17E0C" w14:textId="40492EC3" w:rsidR="00153BCD" w:rsidRPr="00C9635A" w:rsidRDefault="00153BCD" w:rsidP="007A34F5">
            <w:pPr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 xml:space="preserve">Theory </w:t>
            </w:r>
            <w:r w:rsidR="00A17570">
              <w:rPr>
                <w:sz w:val="18"/>
                <w:szCs w:val="18"/>
              </w:rPr>
              <w:t xml:space="preserve"> </w:t>
            </w:r>
            <w:r w:rsidRPr="006A44EF">
              <w:rPr>
                <w:sz w:val="16"/>
                <w:szCs w:val="16"/>
              </w:rPr>
              <w:t>MUSC 1101, 1111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14:paraId="63AD57D1" w14:textId="3914C970" w:rsidR="00153BCD" w:rsidRPr="0022726F" w:rsidRDefault="00153BCD" w:rsidP="001F3397">
            <w:pPr>
              <w:jc w:val="center"/>
              <w:rPr>
                <w:b/>
                <w:sz w:val="18"/>
                <w:szCs w:val="18"/>
              </w:rPr>
            </w:pPr>
            <w:r w:rsidRPr="0022726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8" w:space="0" w:color="auto"/>
            </w:tcBorders>
            <w:shd w:val="clear" w:color="auto" w:fill="D9D9D9"/>
          </w:tcPr>
          <w:p w14:paraId="0C0ED561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</w:tcBorders>
            <w:shd w:val="clear" w:color="auto" w:fill="D9D9D9"/>
          </w:tcPr>
          <w:p w14:paraId="301CA5A8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14:paraId="560BF971" w14:textId="1F41969B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</w:tcPr>
          <w:p w14:paraId="246D54F8" w14:textId="02055966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  <w:shd w:val="clear" w:color="auto" w:fill="D9D9D9"/>
          </w:tcPr>
          <w:p w14:paraId="11617DAC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D9D9D9"/>
          </w:tcPr>
          <w:p w14:paraId="641EDF36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0F660F82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596DAF7D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14:paraId="5FF23044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4E1D638F" w14:textId="77777777" w:rsidTr="0097366A">
        <w:tc>
          <w:tcPr>
            <w:tcW w:w="4973" w:type="dxa"/>
          </w:tcPr>
          <w:p w14:paraId="51DBA96D" w14:textId="35597C2F" w:rsidR="00153BCD" w:rsidRPr="00C9635A" w:rsidRDefault="00153BCD" w:rsidP="007A34F5">
            <w:pPr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 xml:space="preserve">Aural Skills </w:t>
            </w:r>
            <w:r w:rsidR="00A17570">
              <w:rPr>
                <w:sz w:val="18"/>
                <w:szCs w:val="18"/>
              </w:rPr>
              <w:t xml:space="preserve"> </w:t>
            </w:r>
            <w:r w:rsidRPr="006A44EF">
              <w:rPr>
                <w:sz w:val="16"/>
                <w:szCs w:val="16"/>
              </w:rPr>
              <w:t>MUSC 1121, 1131</w:t>
            </w:r>
          </w:p>
        </w:tc>
        <w:tc>
          <w:tcPr>
            <w:tcW w:w="630" w:type="dxa"/>
          </w:tcPr>
          <w:p w14:paraId="72FF8A8B" w14:textId="530F833A" w:rsidR="00153BCD" w:rsidRPr="0022726F" w:rsidRDefault="00153BCD" w:rsidP="001F3397">
            <w:pPr>
              <w:jc w:val="center"/>
              <w:rPr>
                <w:b/>
                <w:sz w:val="18"/>
                <w:szCs w:val="18"/>
              </w:rPr>
            </w:pPr>
            <w:r w:rsidRPr="0022726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/>
          </w:tcPr>
          <w:p w14:paraId="5072EF6E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4582F64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261F06C4" w14:textId="3554F774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F535536" w14:textId="09F242D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0AF8C173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04222189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C6D468F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738A1DB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52A63A74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73C519BD" w14:textId="77777777" w:rsidTr="0097366A">
        <w:tc>
          <w:tcPr>
            <w:tcW w:w="4973" w:type="dxa"/>
            <w:tcBorders>
              <w:bottom w:val="single" w:sz="4" w:space="0" w:color="auto"/>
            </w:tcBorders>
          </w:tcPr>
          <w:p w14:paraId="1B797A7D" w14:textId="56CC4E1C" w:rsidR="00153BCD" w:rsidRPr="00C9635A" w:rsidRDefault="00153BCD" w:rsidP="00A30E5A">
            <w:pPr>
              <w:rPr>
                <w:sz w:val="18"/>
                <w:szCs w:val="18"/>
              </w:rPr>
            </w:pPr>
            <w:r w:rsidRPr="007804DE">
              <w:rPr>
                <w:sz w:val="18"/>
                <w:szCs w:val="18"/>
              </w:rPr>
              <w:t xml:space="preserve">Jazz </w:t>
            </w:r>
            <w:r w:rsidR="00A17570">
              <w:rPr>
                <w:sz w:val="18"/>
                <w:szCs w:val="18"/>
              </w:rPr>
              <w:t>Theory and</w:t>
            </w:r>
            <w:r>
              <w:rPr>
                <w:sz w:val="18"/>
                <w:szCs w:val="18"/>
              </w:rPr>
              <w:t xml:space="preserve"> </w:t>
            </w:r>
            <w:r w:rsidRPr="007804DE">
              <w:rPr>
                <w:sz w:val="18"/>
                <w:szCs w:val="18"/>
              </w:rPr>
              <w:t>Aural Foundations</w:t>
            </w:r>
            <w:r>
              <w:rPr>
                <w:sz w:val="18"/>
                <w:szCs w:val="18"/>
              </w:rPr>
              <w:t xml:space="preserve"> 1</w:t>
            </w:r>
            <w:r w:rsidRPr="007804DE">
              <w:rPr>
                <w:sz w:val="18"/>
                <w:szCs w:val="18"/>
              </w:rPr>
              <w:t xml:space="preserve"> </w:t>
            </w:r>
            <w:r w:rsidR="00A17570">
              <w:rPr>
                <w:sz w:val="18"/>
                <w:szCs w:val="18"/>
              </w:rPr>
              <w:t xml:space="preserve"> </w:t>
            </w:r>
            <w:r w:rsidRPr="00CF1747">
              <w:rPr>
                <w:sz w:val="16"/>
                <w:szCs w:val="16"/>
              </w:rPr>
              <w:t>MUSC 3081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E5CD9FD" w14:textId="0702DB8F" w:rsidR="00153BCD" w:rsidRPr="00C9635A" w:rsidRDefault="00153BCD" w:rsidP="00A30E5A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D9D9D9"/>
          </w:tcPr>
          <w:p w14:paraId="6B238ACF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14:paraId="4D91277A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4A44BF6" w14:textId="13ADC063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E02F1A3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D9D9D9"/>
          </w:tcPr>
          <w:p w14:paraId="11FCC8D1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</w:tcPr>
          <w:p w14:paraId="29B0C229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D155643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69B5176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7F90DEED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419CD948" w14:textId="77777777" w:rsidTr="0097366A">
        <w:tc>
          <w:tcPr>
            <w:tcW w:w="4973" w:type="dxa"/>
            <w:tcBorders>
              <w:bottom w:val="single" w:sz="8" w:space="0" w:color="auto"/>
            </w:tcBorders>
          </w:tcPr>
          <w:p w14:paraId="75DE2B6E" w14:textId="76DD7244" w:rsidR="00153BCD" w:rsidRPr="00C9635A" w:rsidRDefault="00153BCD" w:rsidP="00A30E5A">
            <w:pPr>
              <w:rPr>
                <w:sz w:val="18"/>
                <w:szCs w:val="18"/>
              </w:rPr>
            </w:pPr>
            <w:r w:rsidRPr="007804DE">
              <w:rPr>
                <w:sz w:val="18"/>
                <w:szCs w:val="18"/>
              </w:rPr>
              <w:t xml:space="preserve">Jazz </w:t>
            </w:r>
            <w:r w:rsidR="00A17570">
              <w:rPr>
                <w:sz w:val="18"/>
                <w:szCs w:val="18"/>
              </w:rPr>
              <w:t>Theory and</w:t>
            </w:r>
            <w:r>
              <w:rPr>
                <w:sz w:val="18"/>
                <w:szCs w:val="18"/>
              </w:rPr>
              <w:t xml:space="preserve"> </w:t>
            </w:r>
            <w:r w:rsidRPr="007804DE">
              <w:rPr>
                <w:sz w:val="18"/>
                <w:szCs w:val="18"/>
              </w:rPr>
              <w:t>Aural Foundations</w:t>
            </w:r>
            <w:r>
              <w:rPr>
                <w:sz w:val="18"/>
                <w:szCs w:val="18"/>
              </w:rPr>
              <w:t xml:space="preserve"> 2</w:t>
            </w:r>
            <w:r w:rsidRPr="007804DE">
              <w:rPr>
                <w:sz w:val="18"/>
                <w:szCs w:val="18"/>
              </w:rPr>
              <w:t xml:space="preserve"> </w:t>
            </w:r>
            <w:r w:rsidR="00A17570">
              <w:rPr>
                <w:sz w:val="18"/>
                <w:szCs w:val="18"/>
              </w:rPr>
              <w:t xml:space="preserve"> </w:t>
            </w:r>
            <w:r w:rsidRPr="00CF1747">
              <w:rPr>
                <w:sz w:val="16"/>
                <w:szCs w:val="16"/>
              </w:rPr>
              <w:t>MUSC 30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630" w:type="dxa"/>
            <w:tcBorders>
              <w:bottom w:val="single" w:sz="8" w:space="0" w:color="auto"/>
            </w:tcBorders>
          </w:tcPr>
          <w:p w14:paraId="6735092E" w14:textId="075DA62C" w:rsidR="00153BCD" w:rsidRPr="00C9635A" w:rsidRDefault="00153BCD" w:rsidP="00A30E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bottom w:val="single" w:sz="8" w:space="0" w:color="auto"/>
            </w:tcBorders>
            <w:shd w:val="clear" w:color="auto" w:fill="D9D9D9"/>
          </w:tcPr>
          <w:p w14:paraId="78AE0B0A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D9D9D9"/>
          </w:tcPr>
          <w:p w14:paraId="47EA7CF6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</w:tcPr>
          <w:p w14:paraId="09C8CCCD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</w:tcPr>
          <w:p w14:paraId="7765895E" w14:textId="2EBC90EB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bottom w:val="single" w:sz="8" w:space="0" w:color="auto"/>
            </w:tcBorders>
            <w:shd w:val="clear" w:color="auto" w:fill="D9D9D9"/>
          </w:tcPr>
          <w:p w14:paraId="0D53E47F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D9D9D9"/>
          </w:tcPr>
          <w:p w14:paraId="66718DAA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14:paraId="2D548F12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14:paraId="200176FD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14:paraId="733E8C64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7D160130" w14:textId="77777777" w:rsidTr="0097366A">
        <w:tc>
          <w:tcPr>
            <w:tcW w:w="4973" w:type="dxa"/>
            <w:tcBorders>
              <w:top w:val="single" w:sz="8" w:space="0" w:color="auto"/>
            </w:tcBorders>
          </w:tcPr>
          <w:p w14:paraId="507D913E" w14:textId="2875A2B3" w:rsidR="00153BCD" w:rsidRPr="00C9635A" w:rsidRDefault="00153BCD" w:rsidP="00A30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</w:t>
            </w:r>
            <w:r w:rsidRPr="00C9635A">
              <w:rPr>
                <w:sz w:val="18"/>
                <w:szCs w:val="18"/>
              </w:rPr>
              <w:t xml:space="preserve"> to Musical Styles &amp; Ideas </w:t>
            </w:r>
            <w:r w:rsidR="00A17570">
              <w:rPr>
                <w:sz w:val="18"/>
                <w:szCs w:val="18"/>
              </w:rPr>
              <w:t xml:space="preserve"> </w:t>
            </w:r>
            <w:r w:rsidRPr="006A44EF">
              <w:rPr>
                <w:sz w:val="16"/>
                <w:szCs w:val="16"/>
              </w:rPr>
              <w:t>MUSC 1802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14:paraId="7C39D8DA" w14:textId="77FC700D" w:rsidR="00153BCD" w:rsidRPr="00C9635A" w:rsidRDefault="00153BCD" w:rsidP="00A30E5A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single" w:sz="8" w:space="0" w:color="auto"/>
            </w:tcBorders>
            <w:shd w:val="clear" w:color="auto" w:fill="D9D9D9"/>
          </w:tcPr>
          <w:p w14:paraId="52412186" w14:textId="2A6399B6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8" w:space="0" w:color="auto"/>
            </w:tcBorders>
            <w:shd w:val="clear" w:color="auto" w:fill="D9D9D9"/>
          </w:tcPr>
          <w:p w14:paraId="27AFF51D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</w:tcPr>
          <w:p w14:paraId="245B0E70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</w:tcPr>
          <w:p w14:paraId="54459B4E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  <w:shd w:val="clear" w:color="auto" w:fill="D9D9D9"/>
          </w:tcPr>
          <w:p w14:paraId="0D63D728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D9D9D9"/>
          </w:tcPr>
          <w:p w14:paraId="4A41C883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58B61F28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5DD62C01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14:paraId="7C630078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67D101D8" w14:textId="77777777" w:rsidTr="0097366A">
        <w:tc>
          <w:tcPr>
            <w:tcW w:w="4973" w:type="dxa"/>
          </w:tcPr>
          <w:p w14:paraId="6CA99BD1" w14:textId="53FD811C" w:rsidR="00153BCD" w:rsidRPr="007804DE" w:rsidRDefault="00153BCD" w:rsidP="00A30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History of Jazz 1 </w:t>
            </w:r>
            <w:r w:rsidR="00A17570">
              <w:rPr>
                <w:sz w:val="18"/>
                <w:szCs w:val="18"/>
              </w:rPr>
              <w:t xml:space="preserve"> </w:t>
            </w:r>
            <w:r w:rsidRPr="00CF1747">
              <w:rPr>
                <w:sz w:val="16"/>
                <w:szCs w:val="16"/>
              </w:rPr>
              <w:t>MUSC 3642</w:t>
            </w:r>
          </w:p>
        </w:tc>
        <w:tc>
          <w:tcPr>
            <w:tcW w:w="630" w:type="dxa"/>
          </w:tcPr>
          <w:p w14:paraId="41CB9819" w14:textId="64E79F84" w:rsidR="00153BCD" w:rsidRPr="00C9635A" w:rsidRDefault="00153BCD" w:rsidP="00A30E5A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1" w:type="dxa"/>
            <w:shd w:val="clear" w:color="auto" w:fill="D9D9D9"/>
          </w:tcPr>
          <w:p w14:paraId="3A96E05B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929E4C4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73A07A5" w14:textId="24DF6B03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14:paraId="384439FB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2C712162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0B1A8638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39BCF1D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B654AEC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57F83333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69072F93" w14:textId="77777777" w:rsidTr="0097366A">
        <w:tc>
          <w:tcPr>
            <w:tcW w:w="4973" w:type="dxa"/>
            <w:tcBorders>
              <w:bottom w:val="single" w:sz="4" w:space="0" w:color="auto"/>
            </w:tcBorders>
          </w:tcPr>
          <w:p w14:paraId="7B95E228" w14:textId="5087FBDF" w:rsidR="00153BCD" w:rsidRPr="007804DE" w:rsidRDefault="00153BCD" w:rsidP="00A30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History of Jazz 2 </w:t>
            </w:r>
            <w:r w:rsidR="00A17570"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MUSC 365</w:t>
            </w:r>
            <w:r w:rsidRPr="00CF1747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0120720" w14:textId="21EDE430" w:rsidR="00153BCD" w:rsidRPr="00C9635A" w:rsidRDefault="00153BCD" w:rsidP="00A30E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D9D9D9"/>
          </w:tcPr>
          <w:p w14:paraId="0EA8345D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14:paraId="65ED902D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5C0F79F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6E87078" w14:textId="3E57CC65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D9D9D9"/>
          </w:tcPr>
          <w:p w14:paraId="0E2F800B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</w:tcPr>
          <w:p w14:paraId="4F4FCE4F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3AA7BE6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E60002A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43F354C0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21077968" w14:textId="77777777" w:rsidTr="0097366A">
        <w:tc>
          <w:tcPr>
            <w:tcW w:w="4973" w:type="dxa"/>
            <w:tcBorders>
              <w:bottom w:val="single" w:sz="8" w:space="0" w:color="auto"/>
            </w:tcBorders>
          </w:tcPr>
          <w:p w14:paraId="1DBE93C3" w14:textId="6B24AF32" w:rsidR="00153BCD" w:rsidRPr="00C9635A" w:rsidRDefault="00153BCD" w:rsidP="00A30E5A">
            <w:pPr>
              <w:rPr>
                <w:sz w:val="18"/>
                <w:szCs w:val="18"/>
              </w:rPr>
            </w:pPr>
            <w:r w:rsidRPr="007804DE">
              <w:rPr>
                <w:sz w:val="18"/>
                <w:szCs w:val="18"/>
              </w:rPr>
              <w:t xml:space="preserve">History of Music 1 &amp; 2 </w:t>
            </w:r>
            <w:r w:rsidR="00A17570">
              <w:rPr>
                <w:sz w:val="18"/>
                <w:szCs w:val="18"/>
              </w:rPr>
              <w:t xml:space="preserve"> </w:t>
            </w:r>
            <w:r w:rsidRPr="00CF1747">
              <w:rPr>
                <w:sz w:val="16"/>
                <w:szCs w:val="16"/>
              </w:rPr>
              <w:t>MUSC 3802, 3812</w:t>
            </w:r>
          </w:p>
        </w:tc>
        <w:tc>
          <w:tcPr>
            <w:tcW w:w="630" w:type="dxa"/>
            <w:tcBorders>
              <w:bottom w:val="single" w:sz="8" w:space="0" w:color="auto"/>
            </w:tcBorders>
          </w:tcPr>
          <w:p w14:paraId="33375F3B" w14:textId="0E37089A" w:rsidR="00153BCD" w:rsidRPr="00C9635A" w:rsidRDefault="00153BCD" w:rsidP="00A30E5A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21" w:type="dxa"/>
            <w:tcBorders>
              <w:bottom w:val="single" w:sz="8" w:space="0" w:color="auto"/>
            </w:tcBorders>
            <w:shd w:val="clear" w:color="auto" w:fill="D9D9D9"/>
          </w:tcPr>
          <w:p w14:paraId="6E4D2788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D9D9D9"/>
          </w:tcPr>
          <w:p w14:paraId="20F28917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</w:tcPr>
          <w:p w14:paraId="1381F46D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</w:tcPr>
          <w:p w14:paraId="7B8AAE7E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shd w:val="clear" w:color="auto" w:fill="D9D9D9"/>
          </w:tcPr>
          <w:p w14:paraId="1255211F" w14:textId="7051AC45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D9D9D9"/>
          </w:tcPr>
          <w:p w14:paraId="66E453CA" w14:textId="084AD95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14:paraId="606F48B1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14:paraId="2844A61D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</w:tcPr>
          <w:p w14:paraId="6CA56B04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7383B0D9" w14:textId="77777777" w:rsidTr="0097366A">
        <w:tc>
          <w:tcPr>
            <w:tcW w:w="4973" w:type="dxa"/>
            <w:tcBorders>
              <w:top w:val="single" w:sz="8" w:space="0" w:color="auto"/>
            </w:tcBorders>
          </w:tcPr>
          <w:p w14:paraId="1804F866" w14:textId="5C1E9338" w:rsidR="00153BCD" w:rsidRPr="00C9635A" w:rsidRDefault="00153BCD" w:rsidP="00A30E5A">
            <w:pPr>
              <w:rPr>
                <w:sz w:val="18"/>
                <w:szCs w:val="18"/>
              </w:rPr>
            </w:pPr>
            <w:proofErr w:type="spellStart"/>
            <w:r w:rsidRPr="00C9635A">
              <w:rPr>
                <w:sz w:val="18"/>
                <w:szCs w:val="18"/>
              </w:rPr>
              <w:t>Sightreading</w:t>
            </w:r>
            <w:proofErr w:type="spellEnd"/>
            <w:r w:rsidRPr="00C9635A">
              <w:rPr>
                <w:sz w:val="18"/>
                <w:szCs w:val="18"/>
              </w:rPr>
              <w:t xml:space="preserve"> for Piano </w:t>
            </w:r>
            <w:r w:rsidR="00A17570">
              <w:rPr>
                <w:sz w:val="18"/>
                <w:szCs w:val="18"/>
              </w:rPr>
              <w:t xml:space="preserve"> </w:t>
            </w:r>
            <w:r w:rsidRPr="006A44EF">
              <w:rPr>
                <w:sz w:val="16"/>
                <w:szCs w:val="16"/>
              </w:rPr>
              <w:t>MUSC 1325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14:paraId="11BA2398" w14:textId="77777777" w:rsidR="00153BCD" w:rsidRPr="00C9635A" w:rsidRDefault="00153BCD" w:rsidP="00A30E5A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8" w:space="0" w:color="auto"/>
            </w:tcBorders>
            <w:shd w:val="clear" w:color="auto" w:fill="D9D9D9"/>
          </w:tcPr>
          <w:p w14:paraId="2CF43D16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</w:tcBorders>
            <w:shd w:val="clear" w:color="auto" w:fill="D9D9D9"/>
          </w:tcPr>
          <w:p w14:paraId="30D837AE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</w:tcPr>
          <w:p w14:paraId="71DCDB02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</w:tcPr>
          <w:p w14:paraId="40CAE2E6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8" w:space="0" w:color="auto"/>
            </w:tcBorders>
            <w:shd w:val="clear" w:color="auto" w:fill="D9D9D9"/>
          </w:tcPr>
          <w:p w14:paraId="426F5F1B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  <w:shd w:val="clear" w:color="auto" w:fill="D9D9D9"/>
          </w:tcPr>
          <w:p w14:paraId="45A06893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35D89A1B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519CDB51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8" w:space="0" w:color="auto"/>
            </w:tcBorders>
          </w:tcPr>
          <w:p w14:paraId="0996A6A5" w14:textId="77777777" w:rsidR="00153BCD" w:rsidRPr="00C9635A" w:rsidRDefault="00153BCD" w:rsidP="00A30E5A">
            <w:pPr>
              <w:jc w:val="center"/>
              <w:rPr>
                <w:sz w:val="18"/>
                <w:szCs w:val="18"/>
              </w:rPr>
            </w:pPr>
          </w:p>
        </w:tc>
      </w:tr>
      <w:tr w:rsidR="00153BCD" w:rsidRPr="00C9635A" w14:paraId="1DB197A3" w14:textId="77777777" w:rsidTr="0097366A">
        <w:tc>
          <w:tcPr>
            <w:tcW w:w="4973" w:type="dxa"/>
          </w:tcPr>
          <w:p w14:paraId="252E1A46" w14:textId="1FAA5946" w:rsidR="00153BCD" w:rsidRPr="00C9635A" w:rsidRDefault="00153BCD" w:rsidP="00C96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 to Accompanying </w:t>
            </w:r>
            <w:r w:rsidR="00A17570">
              <w:rPr>
                <w:sz w:val="18"/>
                <w:szCs w:val="18"/>
              </w:rPr>
              <w:t xml:space="preserve"> </w:t>
            </w:r>
            <w:r w:rsidRPr="008F5DE6">
              <w:rPr>
                <w:sz w:val="16"/>
                <w:szCs w:val="16"/>
              </w:rPr>
              <w:t>MUSC 2365</w:t>
            </w:r>
          </w:p>
        </w:tc>
        <w:tc>
          <w:tcPr>
            <w:tcW w:w="630" w:type="dxa"/>
          </w:tcPr>
          <w:p w14:paraId="74B2A318" w14:textId="43D896EF" w:rsidR="00153BCD" w:rsidRPr="00C9635A" w:rsidRDefault="00153BCD" w:rsidP="001F33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/>
          </w:tcPr>
          <w:p w14:paraId="0427B6A3" w14:textId="67231960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2963E18" w14:textId="48916DD0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14:paraId="58D8DF02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2F023BA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21975271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4542718C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10AE00D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942248C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3980CFD3" w14:textId="77777777" w:rsidR="00153BCD" w:rsidRPr="00C9635A" w:rsidRDefault="00153BCD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13CCE1F7" w14:textId="77777777" w:rsidTr="0097366A">
        <w:tc>
          <w:tcPr>
            <w:tcW w:w="4973" w:type="dxa"/>
          </w:tcPr>
          <w:p w14:paraId="411314B8" w14:textId="59825069" w:rsidR="000A733B" w:rsidRPr="0022726F" w:rsidRDefault="000A733B" w:rsidP="00C9635A">
            <w:pPr>
              <w:rPr>
                <w:sz w:val="18"/>
                <w:szCs w:val="18"/>
              </w:rPr>
            </w:pPr>
            <w:r w:rsidRPr="0022726F">
              <w:rPr>
                <w:sz w:val="18"/>
                <w:szCs w:val="18"/>
              </w:rPr>
              <w:t xml:space="preserve">Building Your Career in Music </w:t>
            </w:r>
            <w:r w:rsidR="00A17570">
              <w:rPr>
                <w:sz w:val="18"/>
                <w:szCs w:val="18"/>
              </w:rPr>
              <w:t xml:space="preserve"> </w:t>
            </w:r>
            <w:r w:rsidRPr="00E97EC0">
              <w:rPr>
                <w:sz w:val="16"/>
                <w:szCs w:val="16"/>
              </w:rPr>
              <w:t>MUSC 2918</w:t>
            </w:r>
          </w:p>
        </w:tc>
        <w:tc>
          <w:tcPr>
            <w:tcW w:w="630" w:type="dxa"/>
          </w:tcPr>
          <w:p w14:paraId="140E9BC8" w14:textId="5042774A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/>
          </w:tcPr>
          <w:p w14:paraId="0F7AFF55" w14:textId="26F511C4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CA211C7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090FE72" w14:textId="20E72E0C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14:paraId="057E3EB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5738001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1A675801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9A7F15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AE14077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7E72C3C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0A58F12B" w14:textId="77777777" w:rsidTr="0097366A">
        <w:tc>
          <w:tcPr>
            <w:tcW w:w="4973" w:type="dxa"/>
          </w:tcPr>
          <w:p w14:paraId="65905AF1" w14:textId="60F02A77" w:rsidR="000A733B" w:rsidRPr="0022726F" w:rsidRDefault="000A733B" w:rsidP="00D8471C">
            <w:pPr>
              <w:rPr>
                <w:sz w:val="18"/>
                <w:szCs w:val="18"/>
              </w:rPr>
            </w:pPr>
            <w:r w:rsidRPr="0022726F">
              <w:rPr>
                <w:sz w:val="18"/>
                <w:szCs w:val="18"/>
              </w:rPr>
              <w:t xml:space="preserve">Music Technology Elective </w:t>
            </w:r>
            <w:r w:rsidR="00A17570">
              <w:rPr>
                <w:sz w:val="18"/>
                <w:szCs w:val="18"/>
              </w:rPr>
              <w:t xml:space="preserve"> </w:t>
            </w:r>
            <w:r w:rsidRPr="00E97EC0">
              <w:rPr>
                <w:sz w:val="16"/>
                <w:szCs w:val="16"/>
              </w:rPr>
              <w:t xml:space="preserve">MUSC </w:t>
            </w:r>
            <w:r w:rsidR="00903D86">
              <w:rPr>
                <w:sz w:val="16"/>
                <w:szCs w:val="16"/>
              </w:rPr>
              <w:t xml:space="preserve">2041, </w:t>
            </w:r>
            <w:r w:rsidR="00903D86" w:rsidRPr="00FE7212">
              <w:rPr>
                <w:sz w:val="16"/>
                <w:szCs w:val="16"/>
              </w:rPr>
              <w:t>206</w:t>
            </w:r>
            <w:r w:rsidR="00903D86">
              <w:rPr>
                <w:sz w:val="16"/>
                <w:szCs w:val="16"/>
              </w:rPr>
              <w:t>1, 2081</w:t>
            </w:r>
          </w:p>
        </w:tc>
        <w:tc>
          <w:tcPr>
            <w:tcW w:w="630" w:type="dxa"/>
          </w:tcPr>
          <w:p w14:paraId="6DFDB227" w14:textId="6D2B48BC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</w:t>
            </w:r>
          </w:p>
        </w:tc>
        <w:tc>
          <w:tcPr>
            <w:tcW w:w="521" w:type="dxa"/>
            <w:shd w:val="clear" w:color="auto" w:fill="D9D9D9"/>
          </w:tcPr>
          <w:p w14:paraId="38A883DF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3D7C5AC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7C73225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FDBAD67" w14:textId="30925480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469" w:type="dxa"/>
            <w:shd w:val="clear" w:color="auto" w:fill="D9D9D9"/>
          </w:tcPr>
          <w:p w14:paraId="19981AE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7B4D5C52" w14:textId="3C997DEE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1DBA368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218C318" w14:textId="22EB6BF6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4B01424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55028982" w14:textId="77777777" w:rsidTr="0097366A">
        <w:tc>
          <w:tcPr>
            <w:tcW w:w="4973" w:type="dxa"/>
          </w:tcPr>
          <w:p w14:paraId="1C755838" w14:textId="2659E2A5" w:rsidR="000A733B" w:rsidRPr="00C9635A" w:rsidRDefault="000A733B" w:rsidP="00ED2F43">
            <w:pPr>
              <w:rPr>
                <w:sz w:val="18"/>
                <w:szCs w:val="18"/>
              </w:rPr>
            </w:pPr>
            <w:r w:rsidRPr="007804DE">
              <w:rPr>
                <w:sz w:val="18"/>
                <w:szCs w:val="18"/>
              </w:rPr>
              <w:t>Jazz</w:t>
            </w:r>
            <w:r>
              <w:rPr>
                <w:sz w:val="18"/>
                <w:szCs w:val="18"/>
              </w:rPr>
              <w:t xml:space="preserve"> Improvisation 1 </w:t>
            </w:r>
            <w:r w:rsidR="00A17570">
              <w:rPr>
                <w:sz w:val="18"/>
                <w:szCs w:val="18"/>
              </w:rPr>
              <w:t xml:space="preserve"> </w:t>
            </w:r>
            <w:r w:rsidRPr="00CF1747">
              <w:rPr>
                <w:sz w:val="16"/>
                <w:szCs w:val="16"/>
              </w:rPr>
              <w:t>MUSC 3061</w:t>
            </w:r>
          </w:p>
        </w:tc>
        <w:tc>
          <w:tcPr>
            <w:tcW w:w="630" w:type="dxa"/>
          </w:tcPr>
          <w:p w14:paraId="5CC62DDD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/>
          </w:tcPr>
          <w:p w14:paraId="39DA691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14:paraId="0AFEE0E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F073C0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396121D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2F419FE7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03A031B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39F25CC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B79DC6C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0D0A08DC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5E210B3C" w14:textId="77777777" w:rsidTr="0097366A">
        <w:tc>
          <w:tcPr>
            <w:tcW w:w="4973" w:type="dxa"/>
          </w:tcPr>
          <w:p w14:paraId="5D6212CC" w14:textId="2FD6B86A" w:rsidR="000A733B" w:rsidRPr="00C9635A" w:rsidRDefault="000A733B" w:rsidP="004314A8">
            <w:pPr>
              <w:rPr>
                <w:sz w:val="18"/>
                <w:szCs w:val="18"/>
              </w:rPr>
            </w:pPr>
            <w:r w:rsidRPr="007804DE">
              <w:rPr>
                <w:sz w:val="18"/>
                <w:szCs w:val="18"/>
              </w:rPr>
              <w:t>Jaz</w:t>
            </w:r>
            <w:r>
              <w:rPr>
                <w:sz w:val="18"/>
                <w:szCs w:val="18"/>
              </w:rPr>
              <w:t xml:space="preserve">z Improvisation 2 </w:t>
            </w:r>
            <w:r w:rsidR="00A17570">
              <w:rPr>
                <w:sz w:val="18"/>
                <w:szCs w:val="18"/>
              </w:rPr>
              <w:t xml:space="preserve"> </w:t>
            </w:r>
            <w:r w:rsidRPr="00CF1747">
              <w:rPr>
                <w:sz w:val="16"/>
                <w:szCs w:val="16"/>
              </w:rPr>
              <w:t>MUSC 3071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1677FC65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/>
          </w:tcPr>
          <w:p w14:paraId="141A71D5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58DA24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14:paraId="3596D2C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62138D1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738D94EC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19970A4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2716ECD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4B48CB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7D87CF1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127EACDD" w14:textId="77777777" w:rsidTr="0097366A">
        <w:tc>
          <w:tcPr>
            <w:tcW w:w="4973" w:type="dxa"/>
          </w:tcPr>
          <w:p w14:paraId="5E9C2158" w14:textId="34218647" w:rsidR="000A733B" w:rsidRDefault="000A733B" w:rsidP="002F0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Jazz Arranging 1 </w:t>
            </w:r>
            <w:r w:rsidR="00A17570">
              <w:rPr>
                <w:sz w:val="18"/>
                <w:szCs w:val="18"/>
              </w:rPr>
              <w:t xml:space="preserve"> </w:t>
            </w:r>
            <w:r w:rsidRPr="00CF1747">
              <w:rPr>
                <w:sz w:val="16"/>
                <w:szCs w:val="16"/>
              </w:rPr>
              <w:t>MUSC 4031</w:t>
            </w:r>
          </w:p>
        </w:tc>
        <w:tc>
          <w:tcPr>
            <w:tcW w:w="630" w:type="dxa"/>
          </w:tcPr>
          <w:p w14:paraId="26B822FC" w14:textId="3C2A9581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 w:rsidRPr="007804D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/>
          </w:tcPr>
          <w:p w14:paraId="0122D44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0353F4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5C9E1E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CEB84F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6257C79C" w14:textId="48B645BD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D9D9D9"/>
          </w:tcPr>
          <w:p w14:paraId="5C919AC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8EAAFA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E60CBA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22723597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4881268B" w14:textId="77777777" w:rsidTr="0097366A">
        <w:tc>
          <w:tcPr>
            <w:tcW w:w="4973" w:type="dxa"/>
          </w:tcPr>
          <w:p w14:paraId="4134F440" w14:textId="25F3D0AD" w:rsidR="000A733B" w:rsidRDefault="000A733B" w:rsidP="002F0260">
            <w:pPr>
              <w:rPr>
                <w:sz w:val="18"/>
                <w:szCs w:val="18"/>
              </w:rPr>
            </w:pPr>
            <w:r w:rsidRPr="007804DE">
              <w:rPr>
                <w:sz w:val="18"/>
                <w:szCs w:val="18"/>
              </w:rPr>
              <w:t xml:space="preserve">Jazz Arranging 2 </w:t>
            </w:r>
            <w:r w:rsidR="00A17570">
              <w:rPr>
                <w:sz w:val="18"/>
                <w:szCs w:val="18"/>
              </w:rPr>
              <w:t xml:space="preserve"> </w:t>
            </w:r>
            <w:r w:rsidRPr="00CF1747">
              <w:rPr>
                <w:sz w:val="16"/>
                <w:szCs w:val="16"/>
              </w:rPr>
              <w:t>MUSC 4091</w:t>
            </w:r>
            <w:r w:rsidRPr="007804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278B0BA6" w14:textId="368801BF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 w:rsidRPr="007804D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/>
          </w:tcPr>
          <w:p w14:paraId="1C4AB55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91AF8B5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AC42381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192C721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26EE30D4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1AD407F7" w14:textId="1AB7BF2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53424521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062D7E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5B00CB3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097706D6" w14:textId="77777777" w:rsidTr="0097366A">
        <w:tc>
          <w:tcPr>
            <w:tcW w:w="4973" w:type="dxa"/>
          </w:tcPr>
          <w:p w14:paraId="6C9BFD76" w14:textId="22503E0C" w:rsidR="000A733B" w:rsidRDefault="000A733B" w:rsidP="002F0260">
            <w:pPr>
              <w:rPr>
                <w:sz w:val="18"/>
                <w:szCs w:val="18"/>
              </w:rPr>
            </w:pPr>
            <w:r w:rsidRPr="008E6484">
              <w:rPr>
                <w:sz w:val="18"/>
                <w:szCs w:val="18"/>
              </w:rPr>
              <w:t xml:space="preserve">Jazz Techniques for the Music Educator </w:t>
            </w:r>
            <w:r w:rsidR="00A17570">
              <w:rPr>
                <w:sz w:val="18"/>
                <w:szCs w:val="18"/>
              </w:rPr>
              <w:t xml:space="preserve"> </w:t>
            </w:r>
            <w:r w:rsidRPr="00B8771B">
              <w:rPr>
                <w:sz w:val="16"/>
                <w:szCs w:val="16"/>
              </w:rPr>
              <w:t>MUSC 3253</w:t>
            </w:r>
          </w:p>
        </w:tc>
        <w:tc>
          <w:tcPr>
            <w:tcW w:w="630" w:type="dxa"/>
          </w:tcPr>
          <w:p w14:paraId="375798D2" w14:textId="0EE5439B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/>
          </w:tcPr>
          <w:p w14:paraId="368E7AFE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3113FC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7C8CFDF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DDB6D4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35FC6A1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2F7F4675" w14:textId="0C5F3880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40BEB645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F633EA5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4D672804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73075700" w14:textId="77777777" w:rsidTr="0097366A">
        <w:tc>
          <w:tcPr>
            <w:tcW w:w="4973" w:type="dxa"/>
          </w:tcPr>
          <w:p w14:paraId="388A0AE0" w14:textId="60A55FEE" w:rsidR="000A733B" w:rsidRDefault="000A733B" w:rsidP="002F0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Adv. Jazz Comp &amp; Analysis </w:t>
            </w:r>
            <w:r w:rsidR="00A17570">
              <w:rPr>
                <w:sz w:val="18"/>
                <w:szCs w:val="18"/>
              </w:rPr>
              <w:t xml:space="preserve"> </w:t>
            </w:r>
            <w:r w:rsidR="00B70422">
              <w:rPr>
                <w:sz w:val="16"/>
                <w:szCs w:val="16"/>
              </w:rPr>
              <w:t>MUSC 4161</w:t>
            </w:r>
          </w:p>
        </w:tc>
        <w:tc>
          <w:tcPr>
            <w:tcW w:w="630" w:type="dxa"/>
          </w:tcPr>
          <w:p w14:paraId="22D014A2" w14:textId="05B935B4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/>
          </w:tcPr>
          <w:p w14:paraId="23B45BD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9347B3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D6879BF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C13832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539A74A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677A51E8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AA51B4E" w14:textId="2D4DF2BD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B155A01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4D2A839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39A236A4" w14:textId="77777777" w:rsidTr="0097366A">
        <w:tc>
          <w:tcPr>
            <w:tcW w:w="4973" w:type="dxa"/>
          </w:tcPr>
          <w:p w14:paraId="59536A79" w14:textId="3888F3E3" w:rsidR="000A733B" w:rsidRDefault="000A733B" w:rsidP="002F0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</w:t>
            </w:r>
            <w:r w:rsidR="00B70422">
              <w:rPr>
                <w:sz w:val="18"/>
                <w:szCs w:val="18"/>
              </w:rPr>
              <w:t xml:space="preserve">. Jazz Improvisation &amp; Analysis </w:t>
            </w:r>
            <w:r w:rsidR="00A17570">
              <w:rPr>
                <w:sz w:val="18"/>
                <w:szCs w:val="18"/>
              </w:rPr>
              <w:t xml:space="preserve"> </w:t>
            </w:r>
            <w:r w:rsidR="00B70422">
              <w:rPr>
                <w:sz w:val="16"/>
                <w:szCs w:val="16"/>
              </w:rPr>
              <w:t>MUSC 4171</w:t>
            </w:r>
          </w:p>
        </w:tc>
        <w:tc>
          <w:tcPr>
            <w:tcW w:w="630" w:type="dxa"/>
          </w:tcPr>
          <w:p w14:paraId="702896E5" w14:textId="3F241912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/>
          </w:tcPr>
          <w:p w14:paraId="6031C175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FD77F7D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942E46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64054BF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7D0018B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07C15C4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FFDFF5D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E3A5804" w14:textId="66E2AE1D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7" w:type="dxa"/>
          </w:tcPr>
          <w:p w14:paraId="4F4F8B5C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55954040" w14:textId="77777777" w:rsidTr="0097366A">
        <w:tc>
          <w:tcPr>
            <w:tcW w:w="4973" w:type="dxa"/>
          </w:tcPr>
          <w:p w14:paraId="10DF62D6" w14:textId="77777777" w:rsidR="000A733B" w:rsidRPr="00C9635A" w:rsidRDefault="000A733B" w:rsidP="00ED2F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4DF60F0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6896D60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D9E2B5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7F10C5C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573ECF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3B571E91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183C822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45A1E6F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04E635C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0A46B4DD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767DB2E4" w14:textId="77777777" w:rsidTr="0097366A">
        <w:tc>
          <w:tcPr>
            <w:tcW w:w="4973" w:type="dxa"/>
            <w:shd w:val="clear" w:color="auto" w:fill="D9D9D9"/>
          </w:tcPr>
          <w:p w14:paraId="59CEB968" w14:textId="44619E7A" w:rsidR="000A733B" w:rsidRPr="00C9635A" w:rsidRDefault="000A733B" w:rsidP="00FD2958">
            <w:pPr>
              <w:rPr>
                <w:b/>
                <w:sz w:val="18"/>
                <w:szCs w:val="18"/>
              </w:rPr>
            </w:pPr>
            <w:r w:rsidRPr="00F45FDA">
              <w:rPr>
                <w:b/>
                <w:sz w:val="18"/>
                <w:szCs w:val="18"/>
              </w:rPr>
              <w:t xml:space="preserve">NON-MUSIC </w:t>
            </w:r>
            <w:r>
              <w:rPr>
                <w:b/>
                <w:sz w:val="18"/>
                <w:szCs w:val="18"/>
              </w:rPr>
              <w:t>REQUIREMENTS</w:t>
            </w:r>
            <w:r w:rsidR="002A3015">
              <w:rPr>
                <w:b/>
                <w:sz w:val="18"/>
                <w:szCs w:val="18"/>
              </w:rPr>
              <w:t xml:space="preserve"> (30 hrs.) </w:t>
            </w:r>
            <w:r w:rsidR="00FD2958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630" w:type="dxa"/>
          </w:tcPr>
          <w:p w14:paraId="6AABA2AB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558C7CCC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99C6F8F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170856F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4BBCDE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13D754A4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46D6C7C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8BA2F7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9BB1DAD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7A6E59F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54FA933A" w14:textId="77777777" w:rsidTr="0097366A">
        <w:tc>
          <w:tcPr>
            <w:tcW w:w="4973" w:type="dxa"/>
          </w:tcPr>
          <w:p w14:paraId="4F44B928" w14:textId="663225FB" w:rsidR="000A733B" w:rsidRPr="00C9635A" w:rsidRDefault="000A733B" w:rsidP="000559D5">
            <w:pPr>
              <w:rPr>
                <w:sz w:val="18"/>
                <w:szCs w:val="18"/>
              </w:rPr>
            </w:pPr>
            <w:r w:rsidRPr="00F45FDA">
              <w:rPr>
                <w:sz w:val="18"/>
                <w:szCs w:val="18"/>
              </w:rPr>
              <w:t xml:space="preserve">Written Communication </w:t>
            </w:r>
            <w:r w:rsidRPr="000049C4">
              <w:rPr>
                <w:sz w:val="16"/>
                <w:szCs w:val="16"/>
              </w:rPr>
              <w:t>(</w:t>
            </w:r>
            <w:r w:rsidR="00903D86">
              <w:rPr>
                <w:sz w:val="16"/>
                <w:szCs w:val="16"/>
              </w:rPr>
              <w:t>General Education</w:t>
            </w:r>
            <w:r w:rsidRPr="000049C4"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14:paraId="1A8015C4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1" w:type="dxa"/>
            <w:shd w:val="clear" w:color="auto" w:fill="D9D9D9"/>
          </w:tcPr>
          <w:p w14:paraId="3ECFB8B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41ED8338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FCFCD2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1FEAB95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52095F7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4CA097F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7F2FE54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013B24F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1EAC59B7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6E67BF47" w14:textId="77777777" w:rsidTr="0097366A">
        <w:tc>
          <w:tcPr>
            <w:tcW w:w="4973" w:type="dxa"/>
          </w:tcPr>
          <w:p w14:paraId="774EF4B5" w14:textId="757A5C2F" w:rsidR="000A733B" w:rsidRPr="00C9635A" w:rsidRDefault="000A733B" w:rsidP="00ED2F43">
            <w:pPr>
              <w:rPr>
                <w:sz w:val="18"/>
                <w:szCs w:val="18"/>
              </w:rPr>
            </w:pPr>
            <w:r w:rsidRPr="007804DE">
              <w:rPr>
                <w:sz w:val="18"/>
                <w:szCs w:val="18"/>
              </w:rPr>
              <w:t xml:space="preserve">African American History </w:t>
            </w:r>
          </w:p>
        </w:tc>
        <w:tc>
          <w:tcPr>
            <w:tcW w:w="630" w:type="dxa"/>
          </w:tcPr>
          <w:p w14:paraId="2B0EBF2A" w14:textId="6161362C" w:rsidR="000A733B" w:rsidRPr="00C9635A" w:rsidRDefault="008F288F" w:rsidP="001F33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1" w:type="dxa"/>
            <w:shd w:val="clear" w:color="auto" w:fill="D9D9D9"/>
          </w:tcPr>
          <w:p w14:paraId="6FC86806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64BB01A" w14:textId="33DDBDAD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0AFD473" w14:textId="72560F1D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476152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41151BD5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61D97E7D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FD65F84" w14:textId="6A8EBBB3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0E1B508E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48EE05F7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6C17DE68" w14:textId="77777777" w:rsidTr="0097366A">
        <w:tc>
          <w:tcPr>
            <w:tcW w:w="4973" w:type="dxa"/>
          </w:tcPr>
          <w:p w14:paraId="1D21EBE0" w14:textId="15C80CDA" w:rsidR="000A733B" w:rsidRPr="00C9635A" w:rsidRDefault="000A733B" w:rsidP="00ED2F43">
            <w:pPr>
              <w:rPr>
                <w:sz w:val="18"/>
                <w:szCs w:val="18"/>
              </w:rPr>
            </w:pPr>
            <w:r w:rsidRPr="00F45FDA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-music e</w:t>
            </w:r>
            <w:r w:rsidRPr="00F45FDA">
              <w:rPr>
                <w:sz w:val="18"/>
                <w:szCs w:val="18"/>
              </w:rPr>
              <w:t>lectives</w:t>
            </w:r>
          </w:p>
        </w:tc>
        <w:tc>
          <w:tcPr>
            <w:tcW w:w="630" w:type="dxa"/>
          </w:tcPr>
          <w:p w14:paraId="3962A533" w14:textId="3244AF1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2</w:t>
            </w:r>
            <w:r w:rsidR="008F288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1" w:type="dxa"/>
            <w:shd w:val="clear" w:color="auto" w:fill="D9D9D9"/>
          </w:tcPr>
          <w:p w14:paraId="1868718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9D89711" w14:textId="29FBF705" w:rsidR="000A733B" w:rsidRPr="00C9635A" w:rsidRDefault="008F288F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05286283" w14:textId="22756B58" w:rsidR="000A733B" w:rsidRPr="00C9635A" w:rsidRDefault="000A72BB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14:paraId="7957EE77" w14:textId="0F895458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3D6431E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  <w:r w:rsidRPr="00C9635A"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shd w:val="clear" w:color="auto" w:fill="D9D9D9"/>
          </w:tcPr>
          <w:p w14:paraId="47DA7F3F" w14:textId="044A3767" w:rsidR="000A733B" w:rsidRPr="00C9635A" w:rsidRDefault="005F0BDD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14:paraId="24506D0E" w14:textId="55C92F8A" w:rsidR="000A733B" w:rsidRPr="00C9635A" w:rsidRDefault="005F0BDD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3C746B68" w14:textId="5E08AB72" w:rsidR="000A733B" w:rsidRPr="00C9635A" w:rsidRDefault="00027DDD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14:paraId="59494CE5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A17570" w:rsidRPr="00C9635A" w14:paraId="593BEA09" w14:textId="77777777" w:rsidTr="0097366A">
        <w:tc>
          <w:tcPr>
            <w:tcW w:w="4973" w:type="dxa"/>
          </w:tcPr>
          <w:p w14:paraId="55AAD553" w14:textId="23E46E99" w:rsidR="00A17570" w:rsidRPr="008F288F" w:rsidRDefault="008F288F" w:rsidP="00ED2F4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Recommended: </w:t>
            </w:r>
            <w:r w:rsidRPr="008F288F">
              <w:rPr>
                <w:sz w:val="18"/>
                <w:szCs w:val="18"/>
              </w:rPr>
              <w:t>Foundations of Ethnic Studies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ETHN 2001</w:t>
            </w:r>
          </w:p>
        </w:tc>
        <w:tc>
          <w:tcPr>
            <w:tcW w:w="630" w:type="dxa"/>
          </w:tcPr>
          <w:p w14:paraId="15C6C3A5" w14:textId="77777777" w:rsidR="00A17570" w:rsidRPr="00C9635A" w:rsidRDefault="00A17570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054C5967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D0E6A55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D121546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9C6E278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2DEAC660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22C90DDE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625D1F2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3F3F1A7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008A6B1D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A17570" w:rsidRPr="00C9635A" w14:paraId="0D3B9173" w14:textId="77777777" w:rsidTr="0097366A">
        <w:tc>
          <w:tcPr>
            <w:tcW w:w="4973" w:type="dxa"/>
          </w:tcPr>
          <w:p w14:paraId="43A6F3A3" w14:textId="77777777" w:rsidR="00A17570" w:rsidRDefault="00A17570" w:rsidP="00ED2F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6DD8EE0" w14:textId="77777777" w:rsidR="00A17570" w:rsidRPr="00C9635A" w:rsidRDefault="00A17570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2CBF1F56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B21F8BD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15043FA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F4C9514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57FFF023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10AC60AF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005D79D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B2D8B29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5D4077AA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A17570" w:rsidRPr="00C9635A" w14:paraId="60C9DADE" w14:textId="77777777" w:rsidTr="0097366A">
        <w:tc>
          <w:tcPr>
            <w:tcW w:w="4973" w:type="dxa"/>
          </w:tcPr>
          <w:p w14:paraId="1C79FBC3" w14:textId="77777777" w:rsidR="00A17570" w:rsidRDefault="00A17570" w:rsidP="00ED2F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EBC17CC" w14:textId="77777777" w:rsidR="00A17570" w:rsidRPr="00C9635A" w:rsidRDefault="00A17570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60E9AA2D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F325B9B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49F152A7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9FCA88F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7CDB5242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04EFA5CA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8B7FAF0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522D11C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63BCE5D4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A17570" w:rsidRPr="00C9635A" w14:paraId="51827FC7" w14:textId="77777777" w:rsidTr="0097366A">
        <w:tc>
          <w:tcPr>
            <w:tcW w:w="4973" w:type="dxa"/>
          </w:tcPr>
          <w:p w14:paraId="2D4343DC" w14:textId="77777777" w:rsidR="00A17570" w:rsidRPr="00F45FDA" w:rsidRDefault="00A17570" w:rsidP="00ED2F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88F08EC" w14:textId="77777777" w:rsidR="00A17570" w:rsidRPr="00C9635A" w:rsidRDefault="00A17570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7255E979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4EAB972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BD9393C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7757F12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7198D24B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0EC871B9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ABF7E07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F52B8BE" w14:textId="77777777" w:rsidR="00A17570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038647F0" w14:textId="77777777" w:rsidR="00A17570" w:rsidRPr="00C9635A" w:rsidRDefault="00A17570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3174F28E" w14:textId="77777777" w:rsidTr="0097366A">
        <w:tc>
          <w:tcPr>
            <w:tcW w:w="4973" w:type="dxa"/>
          </w:tcPr>
          <w:p w14:paraId="1D6778B0" w14:textId="77777777" w:rsidR="000A733B" w:rsidRPr="00C9635A" w:rsidRDefault="000A733B" w:rsidP="00653B0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58DCB09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4BB2DC9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7C5F2F6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0069A3C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857EBF4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7003C8B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5C3886A6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F926A8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F0E20F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4C13DF9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743682DD" w14:textId="77777777" w:rsidTr="0097366A">
        <w:tc>
          <w:tcPr>
            <w:tcW w:w="4973" w:type="dxa"/>
          </w:tcPr>
          <w:p w14:paraId="6E89F77E" w14:textId="77777777" w:rsidR="000A733B" w:rsidRPr="00C9635A" w:rsidRDefault="000A733B" w:rsidP="00ED2F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DE888AC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1CCFF78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15846C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2A0B588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A610FE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08AAECAE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20467CB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B2A75F4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6FC01CF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7CDE38D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6FDF003E" w14:textId="77777777" w:rsidTr="0097366A">
        <w:tc>
          <w:tcPr>
            <w:tcW w:w="4973" w:type="dxa"/>
          </w:tcPr>
          <w:p w14:paraId="6A474980" w14:textId="77777777" w:rsidR="000A733B" w:rsidRPr="00C9635A" w:rsidRDefault="000A733B" w:rsidP="00ED2F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BDB9F06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437075C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4C625F61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4F1E626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F173ECE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39D1608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30718A24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ECD522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5D5A284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1FC8A7ED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41454B84" w14:textId="77777777" w:rsidTr="0097366A">
        <w:tc>
          <w:tcPr>
            <w:tcW w:w="4973" w:type="dxa"/>
          </w:tcPr>
          <w:p w14:paraId="59193FDC" w14:textId="77777777" w:rsidR="000A733B" w:rsidRPr="00C9635A" w:rsidRDefault="000A733B" w:rsidP="00ED2F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8B3C625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63C5508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23AE679D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4C9CA7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C68848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50B023E7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105E231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6742E54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221F64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5BF0D5C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09E4AF19" w14:textId="77777777" w:rsidTr="0097366A">
        <w:tc>
          <w:tcPr>
            <w:tcW w:w="4973" w:type="dxa"/>
            <w:shd w:val="clear" w:color="auto" w:fill="D9D9D9"/>
          </w:tcPr>
          <w:p w14:paraId="1A6EF134" w14:textId="70098B74" w:rsidR="000A733B" w:rsidRPr="00C9635A" w:rsidRDefault="000A733B" w:rsidP="00126759">
            <w:pPr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FREE ELECTIVES (</w:t>
            </w:r>
            <w:r w:rsidR="00126759">
              <w:rPr>
                <w:b/>
                <w:sz w:val="18"/>
                <w:szCs w:val="18"/>
              </w:rPr>
              <w:t>2-4</w:t>
            </w:r>
            <w:r w:rsidRPr="00C9635A">
              <w:rPr>
                <w:b/>
                <w:sz w:val="18"/>
                <w:szCs w:val="18"/>
              </w:rPr>
              <w:t xml:space="preserve"> hrs.) </w:t>
            </w:r>
            <w:r w:rsidRPr="00C9635A">
              <w:rPr>
                <w:sz w:val="18"/>
                <w:szCs w:val="18"/>
              </w:rPr>
              <w:t>music or non-music courses</w:t>
            </w:r>
            <w:r w:rsidR="00FD2958">
              <w:rPr>
                <w:sz w:val="18"/>
                <w:szCs w:val="18"/>
              </w:rPr>
              <w:t xml:space="preserve">  +</w:t>
            </w:r>
          </w:p>
        </w:tc>
        <w:tc>
          <w:tcPr>
            <w:tcW w:w="630" w:type="dxa"/>
          </w:tcPr>
          <w:p w14:paraId="2D282119" w14:textId="14B5C6DB" w:rsidR="000A733B" w:rsidRPr="00C9635A" w:rsidRDefault="00126759" w:rsidP="001F33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521" w:type="dxa"/>
            <w:shd w:val="clear" w:color="auto" w:fill="D9D9D9"/>
          </w:tcPr>
          <w:p w14:paraId="778A815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78FD3F9" w14:textId="0E2E9AA9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3C3BF51" w14:textId="30D54884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78F4153" w14:textId="014BCAB2" w:rsidR="000A733B" w:rsidRPr="00C9635A" w:rsidRDefault="00E923EC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469" w:type="dxa"/>
            <w:shd w:val="clear" w:color="auto" w:fill="D9D9D9"/>
          </w:tcPr>
          <w:p w14:paraId="1DC9B7CA" w14:textId="3408E1BC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5E9C816B" w14:textId="4489A895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51DD930" w14:textId="6F653CCA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521CED1" w14:textId="2EB85FF5" w:rsidR="000A733B" w:rsidRPr="00C9635A" w:rsidRDefault="000A72BB" w:rsidP="001F3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7" w:type="dxa"/>
          </w:tcPr>
          <w:p w14:paraId="0D08139A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00B047BC" w14:textId="77777777" w:rsidTr="0097366A">
        <w:tc>
          <w:tcPr>
            <w:tcW w:w="4973" w:type="dxa"/>
          </w:tcPr>
          <w:p w14:paraId="251E15BF" w14:textId="51D2652C" w:rsidR="000A733B" w:rsidRPr="00C9635A" w:rsidRDefault="000A733B" w:rsidP="00ED2F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E34F4B1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209BD58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55BBB3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B291925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2B6922E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6112E4B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2CDD6A58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5458357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6CC847D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3F0367C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510ADB41" w14:textId="77777777" w:rsidTr="0097366A">
        <w:tc>
          <w:tcPr>
            <w:tcW w:w="4973" w:type="dxa"/>
          </w:tcPr>
          <w:p w14:paraId="05BCAB00" w14:textId="1271A0BB" w:rsidR="000A733B" w:rsidRPr="00C9635A" w:rsidRDefault="000A733B" w:rsidP="00245F4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1F8DF37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33981981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6D174037" w14:textId="25B04F63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077814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9965D5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08870CA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3FFC16F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508D399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EAA695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6A977FB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0FF009A6" w14:textId="77777777" w:rsidTr="0097366A">
        <w:tc>
          <w:tcPr>
            <w:tcW w:w="4973" w:type="dxa"/>
          </w:tcPr>
          <w:p w14:paraId="6ED3893E" w14:textId="77777777" w:rsidR="000A733B" w:rsidRPr="00C9635A" w:rsidRDefault="000A733B" w:rsidP="00085E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4450649" w14:textId="77777777" w:rsidR="000A733B" w:rsidRPr="00C9635A" w:rsidRDefault="000A733B" w:rsidP="00085E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270EF49D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3CAF990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CD4CA94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A6C4B43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1790055C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0B2A60DC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3D28181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DBF2ACC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59D9B48A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3F31A6A9" w14:textId="77777777" w:rsidTr="0097366A">
        <w:tc>
          <w:tcPr>
            <w:tcW w:w="4973" w:type="dxa"/>
          </w:tcPr>
          <w:p w14:paraId="6D0C0B31" w14:textId="77777777" w:rsidR="000A733B" w:rsidRPr="00C9635A" w:rsidRDefault="000A733B" w:rsidP="00085E0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2163F1B" w14:textId="77777777" w:rsidR="000A733B" w:rsidRPr="00C9635A" w:rsidRDefault="000A733B" w:rsidP="00085E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2A7F9C4B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7C9BA689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A50DCF0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B38D71B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1EA0DA49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1BE2F432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CBED530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0058706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1F19E34C" w14:textId="77777777" w:rsidR="000A733B" w:rsidRPr="00C9635A" w:rsidRDefault="000A733B" w:rsidP="00085E0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38CEE5BC" w14:textId="77777777" w:rsidTr="0097366A">
        <w:tc>
          <w:tcPr>
            <w:tcW w:w="4973" w:type="dxa"/>
          </w:tcPr>
          <w:p w14:paraId="3669136A" w14:textId="77777777" w:rsidR="000A733B" w:rsidRPr="00C9635A" w:rsidRDefault="000A733B" w:rsidP="00ED2F4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81A9FF9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/>
          </w:tcPr>
          <w:p w14:paraId="307804D3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075DE5C0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843BB16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96D07A6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D9D9D9"/>
          </w:tcPr>
          <w:p w14:paraId="06CB17D1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/>
          </w:tcPr>
          <w:p w14:paraId="385D5C5B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0ACE812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44FF2A6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14:paraId="7A1CAABC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3383D67C" w14:textId="77777777" w:rsidTr="0097366A">
        <w:tc>
          <w:tcPr>
            <w:tcW w:w="4973" w:type="dxa"/>
          </w:tcPr>
          <w:p w14:paraId="74502573" w14:textId="77777777" w:rsidR="000A733B" w:rsidRPr="00C9635A" w:rsidRDefault="000A733B" w:rsidP="00ED2F43">
            <w:pPr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REQUIRED TOTAL</w:t>
            </w:r>
          </w:p>
        </w:tc>
        <w:tc>
          <w:tcPr>
            <w:tcW w:w="630" w:type="dxa"/>
          </w:tcPr>
          <w:p w14:paraId="41B9A9E8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21" w:type="dxa"/>
            <w:shd w:val="clear" w:color="auto" w:fill="D9D9D9"/>
          </w:tcPr>
          <w:p w14:paraId="0AB81050" w14:textId="1D4B8016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shd w:val="clear" w:color="auto" w:fill="D9D9D9"/>
          </w:tcPr>
          <w:p w14:paraId="5256772C" w14:textId="0B794837" w:rsidR="000A733B" w:rsidRPr="00C9635A" w:rsidRDefault="000A733B" w:rsidP="0050097D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14:paraId="5A26AFF8" w14:textId="5FBD71B2" w:rsidR="000A733B" w:rsidRPr="00F62AA1" w:rsidRDefault="00E923EC" w:rsidP="001F33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A72B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bottom w:val="nil"/>
            </w:tcBorders>
          </w:tcPr>
          <w:p w14:paraId="1939A6E5" w14:textId="013534E2" w:rsidR="000A733B" w:rsidRPr="00FF6321" w:rsidRDefault="000A733B" w:rsidP="00F6711C">
            <w:pPr>
              <w:jc w:val="center"/>
              <w:rPr>
                <w:b/>
                <w:sz w:val="16"/>
                <w:szCs w:val="16"/>
              </w:rPr>
            </w:pPr>
            <w:r w:rsidRPr="00FF6321">
              <w:rPr>
                <w:b/>
                <w:sz w:val="16"/>
                <w:szCs w:val="16"/>
              </w:rPr>
              <w:t>1</w:t>
            </w:r>
            <w:r w:rsidR="00F6711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9" w:type="dxa"/>
            <w:shd w:val="clear" w:color="auto" w:fill="D9D9D9"/>
          </w:tcPr>
          <w:p w14:paraId="53C464F3" w14:textId="54E22AB1" w:rsidR="000A733B" w:rsidRPr="00C9635A" w:rsidRDefault="000A733B" w:rsidP="0050097D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0" w:type="dxa"/>
            <w:shd w:val="clear" w:color="auto" w:fill="D9D9D9"/>
          </w:tcPr>
          <w:p w14:paraId="30619C3D" w14:textId="37190A85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F0BD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2BB3A175" w14:textId="66BC557A" w:rsidR="000A733B" w:rsidRPr="00C9635A" w:rsidRDefault="000A733B" w:rsidP="00CB34B9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1</w:t>
            </w:r>
            <w:r w:rsidR="005F0BD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14:paraId="2545E26B" w14:textId="77777777" w:rsidR="000A733B" w:rsidRPr="00C9635A" w:rsidRDefault="000A733B" w:rsidP="001F3397">
            <w:pPr>
              <w:jc w:val="center"/>
              <w:rPr>
                <w:b/>
                <w:sz w:val="18"/>
                <w:szCs w:val="18"/>
              </w:rPr>
            </w:pPr>
            <w:r w:rsidRPr="00C9635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07" w:type="dxa"/>
          </w:tcPr>
          <w:p w14:paraId="050BDF58" w14:textId="77777777" w:rsidR="000A733B" w:rsidRPr="00C9635A" w:rsidRDefault="000A733B" w:rsidP="001F3397">
            <w:pPr>
              <w:jc w:val="center"/>
              <w:rPr>
                <w:sz w:val="18"/>
                <w:szCs w:val="18"/>
              </w:rPr>
            </w:pPr>
          </w:p>
        </w:tc>
      </w:tr>
      <w:tr w:rsidR="000A733B" w:rsidRPr="00C9635A" w14:paraId="11FE8BAC" w14:textId="77777777" w:rsidTr="0097366A">
        <w:tc>
          <w:tcPr>
            <w:tcW w:w="10620" w:type="dxa"/>
            <w:gridSpan w:val="11"/>
          </w:tcPr>
          <w:p w14:paraId="63C830A1" w14:textId="48C01350" w:rsidR="000A733B" w:rsidRPr="00C9635A" w:rsidRDefault="00A17570" w:rsidP="00B35122">
            <w:pPr>
              <w:rPr>
                <w:sz w:val="18"/>
                <w:szCs w:val="18"/>
              </w:rPr>
            </w:pPr>
            <w:r w:rsidRPr="006C59FB">
              <w:rPr>
                <w:b/>
                <w:sz w:val="18"/>
                <w:szCs w:val="18"/>
              </w:rPr>
              <w:t>*</w:t>
            </w:r>
            <w:r w:rsidRPr="006C59FB">
              <w:rPr>
                <w:sz w:val="18"/>
                <w:szCs w:val="18"/>
              </w:rPr>
              <w:t xml:space="preserve"> Music courses cannot be taken Pass/Fail.</w:t>
            </w:r>
          </w:p>
        </w:tc>
      </w:tr>
      <w:tr w:rsidR="000A733B" w:rsidRPr="00C9635A" w14:paraId="2B6415CA" w14:textId="77777777" w:rsidTr="0097366A">
        <w:tc>
          <w:tcPr>
            <w:tcW w:w="10620" w:type="dxa"/>
            <w:gridSpan w:val="11"/>
          </w:tcPr>
          <w:p w14:paraId="07ED084D" w14:textId="3138E24E" w:rsidR="000A733B" w:rsidRPr="00C9635A" w:rsidRDefault="000A733B" w:rsidP="00064C7E">
            <w:pPr>
              <w:rPr>
                <w:sz w:val="18"/>
                <w:szCs w:val="18"/>
              </w:rPr>
            </w:pPr>
            <w:r w:rsidRPr="007804DE">
              <w:rPr>
                <w:sz w:val="18"/>
                <w:szCs w:val="18"/>
              </w:rPr>
              <w:t xml:space="preserve">** </w:t>
            </w:r>
            <w:r w:rsidR="00064C7E">
              <w:rPr>
                <w:sz w:val="18"/>
                <w:szCs w:val="18"/>
              </w:rPr>
              <w:t>Enrollment in non-jazz ensemble.</w:t>
            </w:r>
            <w:bookmarkStart w:id="0" w:name="_GoBack"/>
            <w:bookmarkEnd w:id="0"/>
          </w:p>
        </w:tc>
      </w:tr>
      <w:tr w:rsidR="00A17570" w:rsidRPr="00C9635A" w14:paraId="7CDF5477" w14:textId="77777777" w:rsidTr="0097366A">
        <w:tc>
          <w:tcPr>
            <w:tcW w:w="10620" w:type="dxa"/>
            <w:gridSpan w:val="11"/>
          </w:tcPr>
          <w:p w14:paraId="7F6C6804" w14:textId="0EF9A10B" w:rsidR="00A17570" w:rsidRPr="00C9635A" w:rsidRDefault="00A17570" w:rsidP="00A17570">
            <w:pPr>
              <w:rPr>
                <w:sz w:val="18"/>
                <w:szCs w:val="18"/>
              </w:rPr>
            </w:pPr>
            <w:r w:rsidRPr="006C59FB">
              <w:rPr>
                <w:sz w:val="18"/>
                <w:szCs w:val="18"/>
              </w:rPr>
              <w:t xml:space="preserve">+ </w:t>
            </w:r>
            <w:r w:rsidRPr="006C59FB">
              <w:rPr>
                <w:sz w:val="16"/>
                <w:szCs w:val="16"/>
              </w:rPr>
              <w:t>MUEL</w:t>
            </w:r>
            <w:r w:rsidRPr="006C59FB">
              <w:rPr>
                <w:sz w:val="18"/>
                <w:szCs w:val="18"/>
              </w:rPr>
              <w:t xml:space="preserve"> courses cannot fulfill non-music requirements.  </w:t>
            </w:r>
            <w:r w:rsidRPr="004E3FF6">
              <w:rPr>
                <w:sz w:val="16"/>
                <w:szCs w:val="16"/>
              </w:rPr>
              <w:t>MAPS</w:t>
            </w:r>
            <w:r w:rsidRPr="006C59FB">
              <w:rPr>
                <w:sz w:val="18"/>
                <w:szCs w:val="18"/>
              </w:rPr>
              <w:t xml:space="preserve"> deficiencies are required to complete at least one course each semester.</w:t>
            </w:r>
          </w:p>
        </w:tc>
      </w:tr>
    </w:tbl>
    <w:p w14:paraId="1EB8528B" w14:textId="77777777" w:rsidR="00ED2F43" w:rsidRPr="00C9635A" w:rsidRDefault="00ED2F43" w:rsidP="00AE5C8D">
      <w:pPr>
        <w:rPr>
          <w:sz w:val="18"/>
          <w:szCs w:val="18"/>
        </w:rPr>
      </w:pPr>
    </w:p>
    <w:sectPr w:rsidR="00ED2F43" w:rsidRPr="00C9635A" w:rsidSect="00A17570">
      <w:footerReference w:type="default" r:id="rId11"/>
      <w:pgSz w:w="12240" w:h="15840"/>
      <w:pgMar w:top="994" w:right="1152" w:bottom="1152" w:left="792" w:header="720" w:footer="10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01D1B" w14:textId="77777777" w:rsidR="006F44CC" w:rsidRDefault="006F44CC">
      <w:r>
        <w:separator/>
      </w:r>
    </w:p>
  </w:endnote>
  <w:endnote w:type="continuationSeparator" w:id="0">
    <w:p w14:paraId="5391CC30" w14:textId="77777777" w:rsidR="006F44CC" w:rsidRDefault="006F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E7CB9" w14:textId="152072BB" w:rsidR="00BA1DB0" w:rsidRDefault="00BA1DB0" w:rsidP="00BA1DB0">
    <w:pPr>
      <w:pStyle w:val="Footer"/>
      <w:rPr>
        <w:sz w:val="20"/>
        <w:szCs w:val="20"/>
      </w:rPr>
    </w:pPr>
    <w:r>
      <w:rPr>
        <w:sz w:val="20"/>
        <w:szCs w:val="20"/>
      </w:rPr>
      <w:t xml:space="preserve">ACADEMIC YEAR </w:t>
    </w:r>
    <w:r w:rsidR="00A17570">
      <w:rPr>
        <w:sz w:val="20"/>
        <w:szCs w:val="20"/>
      </w:rPr>
      <w:t>2020-2021</w:t>
    </w:r>
    <w:r>
      <w:rPr>
        <w:sz w:val="20"/>
        <w:szCs w:val="20"/>
      </w:rPr>
      <w:tab/>
      <w:t xml:space="preserve">                                                                       </w:t>
    </w:r>
    <w:r>
      <w:rPr>
        <w:sz w:val="20"/>
        <w:szCs w:val="20"/>
      </w:rPr>
      <w:tab/>
      <w:t xml:space="preserve">     </w:t>
    </w:r>
    <w:r w:rsidR="00367337">
      <w:rPr>
        <w:sz w:val="20"/>
        <w:szCs w:val="20"/>
      </w:rPr>
      <w:t xml:space="preserve">                        </w:t>
    </w:r>
    <w:r w:rsidR="00E376C1">
      <w:rPr>
        <w:sz w:val="20"/>
        <w:szCs w:val="20"/>
      </w:rPr>
      <w:t xml:space="preserve">   </w:t>
    </w:r>
    <w:r w:rsidR="00A17570">
      <w:rPr>
        <w:sz w:val="20"/>
        <w:szCs w:val="20"/>
      </w:rPr>
      <w:t>7/1/20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4BB91" w14:textId="77777777" w:rsidR="006F44CC" w:rsidRDefault="006F44CC">
      <w:r>
        <w:separator/>
      </w:r>
    </w:p>
  </w:footnote>
  <w:footnote w:type="continuationSeparator" w:id="0">
    <w:p w14:paraId="5A18623A" w14:textId="77777777" w:rsidR="006F44CC" w:rsidRDefault="006F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0037"/>
    <w:multiLevelType w:val="hybridMultilevel"/>
    <w:tmpl w:val="F9141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43"/>
    <w:rsid w:val="00027DDD"/>
    <w:rsid w:val="00035B01"/>
    <w:rsid w:val="000469CC"/>
    <w:rsid w:val="00052D54"/>
    <w:rsid w:val="000559D5"/>
    <w:rsid w:val="00064C7E"/>
    <w:rsid w:val="000A72BB"/>
    <w:rsid w:val="000A733B"/>
    <w:rsid w:val="000B4E41"/>
    <w:rsid w:val="000B6753"/>
    <w:rsid w:val="000C7F0C"/>
    <w:rsid w:val="000D408B"/>
    <w:rsid w:val="00107669"/>
    <w:rsid w:val="00126759"/>
    <w:rsid w:val="001336D1"/>
    <w:rsid w:val="00153BCD"/>
    <w:rsid w:val="001747BF"/>
    <w:rsid w:val="001B0ADC"/>
    <w:rsid w:val="001B2FA5"/>
    <w:rsid w:val="001B38AC"/>
    <w:rsid w:val="001C18A7"/>
    <w:rsid w:val="001C3E1E"/>
    <w:rsid w:val="001E08F4"/>
    <w:rsid w:val="001F3397"/>
    <w:rsid w:val="00214930"/>
    <w:rsid w:val="00220B2D"/>
    <w:rsid w:val="002251A5"/>
    <w:rsid w:val="0022726F"/>
    <w:rsid w:val="00242374"/>
    <w:rsid w:val="00245F4F"/>
    <w:rsid w:val="00263CC3"/>
    <w:rsid w:val="00263E98"/>
    <w:rsid w:val="00274976"/>
    <w:rsid w:val="00292B00"/>
    <w:rsid w:val="002A3015"/>
    <w:rsid w:val="002D1B0E"/>
    <w:rsid w:val="002F0260"/>
    <w:rsid w:val="0034666E"/>
    <w:rsid w:val="00367337"/>
    <w:rsid w:val="00377073"/>
    <w:rsid w:val="003B060F"/>
    <w:rsid w:val="003C7110"/>
    <w:rsid w:val="00404A5D"/>
    <w:rsid w:val="00426DA4"/>
    <w:rsid w:val="004314A8"/>
    <w:rsid w:val="00431B0E"/>
    <w:rsid w:val="00435304"/>
    <w:rsid w:val="00476B9A"/>
    <w:rsid w:val="004808DB"/>
    <w:rsid w:val="00491CDB"/>
    <w:rsid w:val="0049400F"/>
    <w:rsid w:val="004C6A08"/>
    <w:rsid w:val="004D6D16"/>
    <w:rsid w:val="004E2007"/>
    <w:rsid w:val="004E7A5B"/>
    <w:rsid w:val="0050097D"/>
    <w:rsid w:val="00507BA1"/>
    <w:rsid w:val="00510BBB"/>
    <w:rsid w:val="00514974"/>
    <w:rsid w:val="00517A11"/>
    <w:rsid w:val="00542A22"/>
    <w:rsid w:val="00583801"/>
    <w:rsid w:val="005A4817"/>
    <w:rsid w:val="005E0B7D"/>
    <w:rsid w:val="005F0BDD"/>
    <w:rsid w:val="00601B5C"/>
    <w:rsid w:val="006035F5"/>
    <w:rsid w:val="00606124"/>
    <w:rsid w:val="006227F5"/>
    <w:rsid w:val="00637C10"/>
    <w:rsid w:val="00653B00"/>
    <w:rsid w:val="006A0B53"/>
    <w:rsid w:val="006A44EF"/>
    <w:rsid w:val="006A55DB"/>
    <w:rsid w:val="006C365D"/>
    <w:rsid w:val="006E0565"/>
    <w:rsid w:val="006F44CC"/>
    <w:rsid w:val="007419D8"/>
    <w:rsid w:val="007468DB"/>
    <w:rsid w:val="00777142"/>
    <w:rsid w:val="007804DE"/>
    <w:rsid w:val="00780867"/>
    <w:rsid w:val="007A34F5"/>
    <w:rsid w:val="007A63AD"/>
    <w:rsid w:val="007B6993"/>
    <w:rsid w:val="007C1E67"/>
    <w:rsid w:val="007C66FA"/>
    <w:rsid w:val="007D3FB9"/>
    <w:rsid w:val="00806B57"/>
    <w:rsid w:val="00810075"/>
    <w:rsid w:val="0084133D"/>
    <w:rsid w:val="0085600C"/>
    <w:rsid w:val="008632B4"/>
    <w:rsid w:val="00864CC9"/>
    <w:rsid w:val="00871126"/>
    <w:rsid w:val="0087701A"/>
    <w:rsid w:val="0089760F"/>
    <w:rsid w:val="008C1C0C"/>
    <w:rsid w:val="008E118A"/>
    <w:rsid w:val="008F288F"/>
    <w:rsid w:val="008F3020"/>
    <w:rsid w:val="008F5DE6"/>
    <w:rsid w:val="00903D86"/>
    <w:rsid w:val="00912BA8"/>
    <w:rsid w:val="009242A0"/>
    <w:rsid w:val="009334A2"/>
    <w:rsid w:val="00947BF2"/>
    <w:rsid w:val="00953269"/>
    <w:rsid w:val="00957C97"/>
    <w:rsid w:val="0097366A"/>
    <w:rsid w:val="009C1461"/>
    <w:rsid w:val="009D04E6"/>
    <w:rsid w:val="00A0193D"/>
    <w:rsid w:val="00A17570"/>
    <w:rsid w:val="00A324B5"/>
    <w:rsid w:val="00A374D5"/>
    <w:rsid w:val="00A37AFD"/>
    <w:rsid w:val="00A442AE"/>
    <w:rsid w:val="00A71EB0"/>
    <w:rsid w:val="00AA0EB5"/>
    <w:rsid w:val="00AA1751"/>
    <w:rsid w:val="00AC3E45"/>
    <w:rsid w:val="00AC6257"/>
    <w:rsid w:val="00AE00F3"/>
    <w:rsid w:val="00AE5C8D"/>
    <w:rsid w:val="00B35122"/>
    <w:rsid w:val="00B4158A"/>
    <w:rsid w:val="00B70422"/>
    <w:rsid w:val="00B704A8"/>
    <w:rsid w:val="00BA1DB0"/>
    <w:rsid w:val="00BA777A"/>
    <w:rsid w:val="00BB5308"/>
    <w:rsid w:val="00BB58AD"/>
    <w:rsid w:val="00BC1414"/>
    <w:rsid w:val="00BD7F5B"/>
    <w:rsid w:val="00BF16C2"/>
    <w:rsid w:val="00BF557D"/>
    <w:rsid w:val="00C174CD"/>
    <w:rsid w:val="00C20E97"/>
    <w:rsid w:val="00C41009"/>
    <w:rsid w:val="00C9635A"/>
    <w:rsid w:val="00CA65A9"/>
    <w:rsid w:val="00CB34B9"/>
    <w:rsid w:val="00CB4C88"/>
    <w:rsid w:val="00CB5A06"/>
    <w:rsid w:val="00CC6847"/>
    <w:rsid w:val="00CD1D58"/>
    <w:rsid w:val="00CE6D55"/>
    <w:rsid w:val="00D32038"/>
    <w:rsid w:val="00D61690"/>
    <w:rsid w:val="00D637DE"/>
    <w:rsid w:val="00D81AB1"/>
    <w:rsid w:val="00D8471C"/>
    <w:rsid w:val="00D85BFC"/>
    <w:rsid w:val="00DB072D"/>
    <w:rsid w:val="00DB124C"/>
    <w:rsid w:val="00E24B71"/>
    <w:rsid w:val="00E3715B"/>
    <w:rsid w:val="00E376C1"/>
    <w:rsid w:val="00E57A6C"/>
    <w:rsid w:val="00E846DC"/>
    <w:rsid w:val="00E923EC"/>
    <w:rsid w:val="00E9455D"/>
    <w:rsid w:val="00E97EC0"/>
    <w:rsid w:val="00EB7695"/>
    <w:rsid w:val="00ED2F43"/>
    <w:rsid w:val="00EE6027"/>
    <w:rsid w:val="00F35DC9"/>
    <w:rsid w:val="00F62AA1"/>
    <w:rsid w:val="00F6711C"/>
    <w:rsid w:val="00F944D1"/>
    <w:rsid w:val="00FD1B80"/>
    <w:rsid w:val="00FD2958"/>
    <w:rsid w:val="00FE07E7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583070"/>
  <w15:docId w15:val="{4CE819A6-3D36-435C-8466-BFD6FC5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B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38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838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2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BA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10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27315FCE1DE4DB86282F13CC7258B" ma:contentTypeVersion="13" ma:contentTypeDescription="Create a new document." ma:contentTypeScope="" ma:versionID="8116dfa6ed8283221deb22a270537488">
  <xsd:schema xmlns:xsd="http://www.w3.org/2001/XMLSchema" xmlns:xs="http://www.w3.org/2001/XMLSchema" xmlns:p="http://schemas.microsoft.com/office/2006/metadata/properties" xmlns:ns3="1aecbb50-08b4-4351-8955-2c3aa6da5545" xmlns:ns4="fa3b4931-ae94-4321-b67a-cba8e8281a42" targetNamespace="http://schemas.microsoft.com/office/2006/metadata/properties" ma:root="true" ma:fieldsID="36ad069b478403c2acd919002b939236" ns3:_="" ns4:_="">
    <xsd:import namespace="1aecbb50-08b4-4351-8955-2c3aa6da5545"/>
    <xsd:import namespace="fa3b4931-ae94-4321-b67a-cba8e8281a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bb50-08b4-4351-8955-2c3aa6da5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b4931-ae94-4321-b67a-cba8e828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FCD78-40FE-480B-B4AF-ABB657592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C78F7-6AA2-4C5C-9F6A-9FA17E01A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04686-E2B4-4E06-AC8D-265EEB06C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cbb50-08b4-4351-8955-2c3aa6da5545"/>
    <ds:schemaRef ds:uri="fa3b4931-ae94-4321-b67a-cba8e8281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Music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Ibarra</dc:creator>
  <cp:lastModifiedBy>Victoria Ibarra</cp:lastModifiedBy>
  <cp:revision>8</cp:revision>
  <cp:lastPrinted>2017-06-20T17:18:00Z</cp:lastPrinted>
  <dcterms:created xsi:type="dcterms:W3CDTF">2020-06-30T08:16:00Z</dcterms:created>
  <dcterms:modified xsi:type="dcterms:W3CDTF">2020-11-14T04:54:00Z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0x0101008BB27315FCE1DE4DB86282F13CC7258B</vt:lpwstr>
  </property>
</Properties>
</file>