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6A18" w14:textId="5E82433B" w:rsidR="00FB657E" w:rsidRDefault="005E68B9" w:rsidP="005E68B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70D67">
        <w:rPr>
          <w:rFonts w:ascii="Arial" w:hAnsi="Arial" w:cs="Arial"/>
          <w:b/>
          <w:noProof/>
        </w:rPr>
        <w:drawing>
          <wp:inline distT="0" distB="0" distL="0" distR="0" wp14:anchorId="465A0E0B" wp14:editId="07D98D26">
            <wp:extent cx="1614196" cy="324936"/>
            <wp:effectExtent l="0" t="0" r="0" b="5715"/>
            <wp:docPr id="1459683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05" cy="32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0BDA" w14:textId="77777777" w:rsidR="005E68B9" w:rsidRDefault="005E68B9" w:rsidP="005E68B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48CFAEC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Post-Tenure Review</w:t>
      </w:r>
    </w:p>
    <w:p w14:paraId="5F8338A0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Extensive Review Development Plan</w:t>
      </w:r>
    </w:p>
    <w:p w14:paraId="48204CEF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A343B80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60DB6CB3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rPr>
          <w:rFonts w:ascii="ArialMT" w:hAnsi="ArialMT" w:cs="ArialMT"/>
        </w:rPr>
      </w:pPr>
      <w:r>
        <w:rPr>
          <w:rFonts w:ascii="ArialMT" w:hAnsi="ArialMT" w:cs="ArialMT"/>
        </w:rPr>
        <w:t>Faculty Member Name: ______________________________________________________</w:t>
      </w:r>
    </w:p>
    <w:p w14:paraId="5CE5E8A4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7B1ABEB4" w14:textId="12E3CF56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Primary Unit:  _____________________________________________________________</w:t>
      </w:r>
    </w:p>
    <w:p w14:paraId="4C130B82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1AD4755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Date: _________________________________</w:t>
      </w:r>
    </w:p>
    <w:p w14:paraId="3F9637D5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00E8C9D0" w14:textId="77777777" w:rsidR="00FB657E" w:rsidRDefault="00AB52C3">
      <w:pPr>
        <w:widowControl w:val="0"/>
        <w:autoSpaceDE w:val="0"/>
        <w:autoSpaceDN w:val="0"/>
        <w:adjustRightInd w:val="0"/>
        <w:spacing w:before="240" w:after="6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Scholarly / Creative Work</w:t>
      </w:r>
    </w:p>
    <w:p w14:paraId="7D92E575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1 (from Evaluative Report): </w:t>
      </w:r>
    </w:p>
    <w:p w14:paraId="0779C2DA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6534E21C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38D33FDD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1B45C626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 means for measuring progress towards or achievement of goal:</w:t>
      </w:r>
    </w:p>
    <w:p w14:paraId="5ECF5082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</w:p>
    <w:p w14:paraId="5250679D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Deficiency 2 (from Evaluative Report):</w:t>
      </w:r>
    </w:p>
    <w:p w14:paraId="71A3CA73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339A8481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49DA23E7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50A022FE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Specific means for measuring progress towards or achievement of goal: </w:t>
      </w:r>
    </w:p>
    <w:p w14:paraId="2A6B4E74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71AD8C5B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3 (from Evaluative Report): </w:t>
      </w:r>
    </w:p>
    <w:p w14:paraId="29EE858E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3E867439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47258E2A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06CBCAD6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 means for measuring progress towards or achievement of goal:</w:t>
      </w:r>
    </w:p>
    <w:p w14:paraId="53312498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F55C58B" w14:textId="77777777" w:rsidR="00FB657E" w:rsidRDefault="00AB52C3">
      <w:pPr>
        <w:widowControl w:val="0"/>
        <w:autoSpaceDE w:val="0"/>
        <w:autoSpaceDN w:val="0"/>
        <w:adjustRightInd w:val="0"/>
        <w:spacing w:before="240" w:after="6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Teaching</w:t>
      </w:r>
    </w:p>
    <w:p w14:paraId="388835AC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1 (from Evaluative Report): </w:t>
      </w:r>
    </w:p>
    <w:p w14:paraId="5C7FC898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2D3F6981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74BF3E1F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67BF174E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 means for measuring progress towards or achievement of goal:</w:t>
      </w:r>
    </w:p>
    <w:p w14:paraId="28EE08B1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4ED043B8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2 (from Evaluative Report): </w:t>
      </w:r>
    </w:p>
    <w:p w14:paraId="26C2C662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9415D98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7BB04856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34D40D52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Specific means for measuring progress towards or achievement of goal: </w:t>
      </w:r>
    </w:p>
    <w:p w14:paraId="460FC2DA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65B30AA5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3 (from Evaluative Report): </w:t>
      </w:r>
    </w:p>
    <w:p w14:paraId="20AC59E6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0F018CFF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498ACE34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Strategy and timeline for attaining goal:</w:t>
      </w:r>
    </w:p>
    <w:p w14:paraId="6D158A3D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 means for measuring progress towards or achievement of goal:</w:t>
      </w:r>
    </w:p>
    <w:p w14:paraId="6E652ED5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3AC29824" w14:textId="77777777" w:rsidR="00FB657E" w:rsidRDefault="00AB52C3">
      <w:pPr>
        <w:widowControl w:val="0"/>
        <w:autoSpaceDE w:val="0"/>
        <w:autoSpaceDN w:val="0"/>
        <w:adjustRightInd w:val="0"/>
        <w:spacing w:before="240" w:after="6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Leadership and Service</w:t>
      </w:r>
    </w:p>
    <w:p w14:paraId="5653732B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1 (from Evaluative Report): </w:t>
      </w:r>
    </w:p>
    <w:p w14:paraId="5A762D82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02BCBBDB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1D7F7C0E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3EC6E11B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 means for measuring progress towards or achievement of goal:</w:t>
      </w:r>
    </w:p>
    <w:p w14:paraId="6EB6A63E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701485C4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2 (from Evaluative Report): </w:t>
      </w:r>
    </w:p>
    <w:p w14:paraId="5E5CA9F6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23F122A7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74CB23CD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30296616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Specific means for measuring progress towards or achievement of goal: </w:t>
      </w:r>
    </w:p>
    <w:p w14:paraId="3F3E2226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4DB0E292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Deficiency 3 (from Evaluative Report): </w:t>
      </w:r>
    </w:p>
    <w:p w14:paraId="15F0E1EB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5517B6E8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Goal that will address deficiency:</w:t>
      </w:r>
    </w:p>
    <w:p w14:paraId="09D0C783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Strategy and timeline for attaining goal:</w:t>
      </w:r>
    </w:p>
    <w:p w14:paraId="2982AF47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left="45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 means for measuring progress towards or achievement of goal:</w:t>
      </w:r>
    </w:p>
    <w:p w14:paraId="158B0399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115BF07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0A4E3D19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768A9B7B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3E7BAEC0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29EBD956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57FD8D0F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Approved by:</w:t>
      </w:r>
    </w:p>
    <w:p w14:paraId="351969F7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2B0309B0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2E97806D" w14:textId="77777777" w:rsidR="00FB657E" w:rsidRDefault="00FB657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0526A720" w14:textId="7777777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</w:t>
      </w:r>
      <w:r>
        <w:rPr>
          <w:rFonts w:ascii="ArialMT" w:hAnsi="ArialMT" w:cs="ArialMT"/>
        </w:rPr>
        <w:tab/>
        <w:t>_____________________</w:t>
      </w:r>
    </w:p>
    <w:p w14:paraId="36E61BB7" w14:textId="0CEBB427" w:rsidR="00FB657E" w:rsidRDefault="00AB52C3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Primary unit head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5E68B9">
        <w:rPr>
          <w:rFonts w:ascii="ArialMT" w:hAnsi="ArialMT" w:cs="ArialMT"/>
        </w:rPr>
        <w:t>D</w:t>
      </w:r>
      <w:r>
        <w:rPr>
          <w:rFonts w:ascii="ArialMT" w:hAnsi="ArialMT" w:cs="ArialMT"/>
        </w:rPr>
        <w:t>ate</w:t>
      </w:r>
    </w:p>
    <w:p w14:paraId="34C211F3" w14:textId="77777777" w:rsidR="00AB52C3" w:rsidRDefault="00AB52C3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AB52C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DC3C" w14:textId="77777777" w:rsidR="00DD46D5" w:rsidRDefault="00DD46D5" w:rsidP="005E68B9">
      <w:pPr>
        <w:spacing w:after="0" w:line="240" w:lineRule="auto"/>
      </w:pPr>
      <w:r>
        <w:separator/>
      </w:r>
    </w:p>
  </w:endnote>
  <w:endnote w:type="continuationSeparator" w:id="0">
    <w:p w14:paraId="4B911D51" w14:textId="77777777" w:rsidR="00DD46D5" w:rsidRDefault="00DD46D5" w:rsidP="005E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F985" w14:textId="77777777" w:rsidR="00DD46D5" w:rsidRDefault="00DD46D5" w:rsidP="005E68B9">
      <w:pPr>
        <w:spacing w:after="0" w:line="240" w:lineRule="auto"/>
      </w:pPr>
      <w:r>
        <w:separator/>
      </w:r>
    </w:p>
  </w:footnote>
  <w:footnote w:type="continuationSeparator" w:id="0">
    <w:p w14:paraId="536C015E" w14:textId="77777777" w:rsidR="00DD46D5" w:rsidRDefault="00DD46D5" w:rsidP="005E6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F4"/>
    <w:rsid w:val="005E68B9"/>
    <w:rsid w:val="00AB52C3"/>
    <w:rsid w:val="00BD557D"/>
    <w:rsid w:val="00DB2437"/>
    <w:rsid w:val="00DD46D5"/>
    <w:rsid w:val="00EB26F4"/>
    <w:rsid w:val="00F15053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B9D14"/>
  <w14:defaultImageDpi w14:val="0"/>
  <w15:docId w15:val="{A4920EEE-8C1C-4BC0-91E4-25E857ED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8B9"/>
  </w:style>
  <w:style w:type="paragraph" w:styleId="Footer">
    <w:name w:val="footer"/>
    <w:basedOn w:val="Normal"/>
    <w:link w:val="FooterChar"/>
    <w:uiPriority w:val="99"/>
    <w:unhideWhenUsed/>
    <w:rsid w:val="005E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university of colorado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tt gleeson</dc:creator>
  <cp:keywords/>
  <dc:description/>
  <cp:lastModifiedBy>Ka Yong Kleiner</cp:lastModifiedBy>
  <cp:revision>4</cp:revision>
  <dcterms:created xsi:type="dcterms:W3CDTF">2021-07-26T21:43:00Z</dcterms:created>
  <dcterms:modified xsi:type="dcterms:W3CDTF">2025-02-21T17:58:00Z</dcterms:modified>
</cp:coreProperties>
</file>