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C135" w14:textId="77777777" w:rsidR="009C2DCB" w:rsidRDefault="009C2DCB" w:rsidP="009C2DCB">
      <w:pPr>
        <w:rPr>
          <w:rFonts w:ascii="Aptos" w:hAnsi="Apto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A02FE" wp14:editId="07F1A3F7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8486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r="8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59C">
        <w:rPr>
          <w:rFonts w:ascii="Aptos" w:hAnsi="Aptos"/>
          <w:b/>
          <w:bCs/>
          <w:sz w:val="36"/>
          <w:szCs w:val="36"/>
        </w:rPr>
        <w:t>CENTER FOR GLOBAL BRITISH &amp; IRISH STUDIES</w:t>
      </w:r>
    </w:p>
    <w:p w14:paraId="744C9E92" w14:textId="57F81941" w:rsidR="00665D64" w:rsidRDefault="00665D64" w:rsidP="00665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94A90C" w14:textId="7CC6CCC1" w:rsidR="00846AF3" w:rsidRDefault="007A0A62" w:rsidP="0095731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Small </w:t>
      </w:r>
      <w:r w:rsidR="00846AF3" w:rsidRPr="001A542C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Grant Application </w:t>
      </w:r>
      <w:r w:rsidR="00957315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Form (</w:t>
      </w:r>
      <w:r w:rsidR="009C2DCB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>12.12.25</w:t>
      </w:r>
      <w:r w:rsidR="00957315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)</w:t>
      </w:r>
    </w:p>
    <w:p w14:paraId="670339D9" w14:textId="77777777" w:rsidR="009C1914" w:rsidRDefault="009C1914" w:rsidP="001A542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103892F1" w14:textId="056E31A6" w:rsidR="00FC77E0" w:rsidRPr="001A542C" w:rsidRDefault="00FC77E0" w:rsidP="001A542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COVER SHEET</w:t>
      </w:r>
    </w:p>
    <w:p w14:paraId="5A3A3C1F" w14:textId="7CA8AAA0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D37C8C" w14:textId="3A2489F0" w:rsidR="006C18E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Application date (</w:t>
      </w:r>
      <w:r w:rsidRPr="00915D0C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today’s date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):</w:t>
      </w:r>
      <w:r w:rsid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  _______________________</w:t>
      </w:r>
    </w:p>
    <w:p w14:paraId="1214772D" w14:textId="77777777" w:rsidR="000E4062" w:rsidRPr="001A542C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4388BE" w14:textId="10A48F9E" w:rsidR="000E4062" w:rsidRDefault="000E4062" w:rsidP="000E406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Title 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of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event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________________________________________________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</w:t>
      </w:r>
    </w:p>
    <w:p w14:paraId="6D78F638" w14:textId="77777777" w:rsidR="00915D0C" w:rsidRPr="001A542C" w:rsidRDefault="00915D0C" w:rsidP="000E406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B2B3EA" w14:textId="77FCF9E5" w:rsidR="00915D0C" w:rsidRDefault="00915D0C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ype of event (conference/lecture/recital, etc.)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 _______________________________</w:t>
      </w:r>
    </w:p>
    <w:p w14:paraId="02533C8B" w14:textId="77777777" w:rsidR="00915D0C" w:rsidRPr="001A542C" w:rsidRDefault="00915D0C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AC3F76" w14:textId="390CCF2E" w:rsidR="000E4062" w:rsidRPr="001A542C" w:rsidRDefault="007A0A62" w:rsidP="000E406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D</w:t>
      </w:r>
      <w:r w:rsidR="000E4062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ate of event: 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__</w:t>
      </w:r>
      <w:r w:rsidR="000E4062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______</w:t>
      </w:r>
      <w:r w:rsidR="000E4062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</w:t>
      </w:r>
    </w:p>
    <w:p w14:paraId="235D01D5" w14:textId="3F7E314D" w:rsidR="007957E9" w:rsidRDefault="007957E9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2270DD4" w14:textId="7CE53A6C" w:rsidR="007957E9" w:rsidRDefault="007957E9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 of event: _______________________________________________________</w:t>
      </w:r>
    </w:p>
    <w:p w14:paraId="58287DEB" w14:textId="77777777" w:rsidR="007957E9" w:rsidRDefault="007957E9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913E704" w14:textId="3B5E151E" w:rsidR="00846AF3" w:rsidRPr="001A542C" w:rsidRDefault="00915D0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pplicant’s full name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_____________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</w:t>
      </w:r>
      <w:r w:rsidR="000E4062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</w:t>
      </w:r>
    </w:p>
    <w:p w14:paraId="6D6584CE" w14:textId="77777777" w:rsidR="00846AF3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7DD2B26" w14:textId="4DE97160" w:rsidR="006C18EC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App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licant’s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title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_______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</w:t>
      </w:r>
    </w:p>
    <w:p w14:paraId="7F49E7FE" w14:textId="77777777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7689660" w14:textId="4BD03AEA" w:rsidR="00846AF3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Applicant’s 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primary 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CU Boulder dept/unit: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___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</w:t>
      </w:r>
    </w:p>
    <w:p w14:paraId="061FFCA8" w14:textId="77777777" w:rsidR="00846AF3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6EA28E3" w14:textId="0A9654B5" w:rsidR="00665D64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Applicant’s </w:t>
      </w:r>
      <w:r w:rsidR="001005B0" w:rsidRPr="001A542C">
        <w:rPr>
          <w:rFonts w:eastAsia="Times New Roman" w:cstheme="minorHAnsi"/>
          <w:kern w:val="0"/>
          <w:sz w:val="24"/>
          <w:szCs w:val="24"/>
          <w14:ligatures w14:val="none"/>
        </w:rPr>
        <w:t>colora</w:t>
      </w:r>
      <w:r w:rsidR="005122A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do.edu 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email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address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  <w:r w:rsidR="005122A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</w:t>
      </w:r>
      <w:r w:rsidR="005122A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_________________@colorado.edu</w:t>
      </w:r>
      <w:r w:rsidR="009E4930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3B7C3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97C0FAF" w14:textId="77777777" w:rsidR="00846AF3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C4375F3" w14:textId="33FE3A70" w:rsidR="00665D64" w:rsidRPr="001A542C" w:rsidRDefault="001005B0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Full n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ame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(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), t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itle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(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), dept/unit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, and colorado.edu email address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of the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o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rganizer(s)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, if different from the applicant’s:</w:t>
      </w:r>
    </w:p>
    <w:p w14:paraId="0E109759" w14:textId="40A3581C" w:rsidR="006C18EC" w:rsidRPr="001A542C" w:rsidRDefault="00915D0C" w:rsidP="00915D0C">
      <w:pPr>
        <w:spacing w:after="0" w:line="240" w:lineRule="auto"/>
        <w:ind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35E5D118" w14:textId="77777777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A02A26F" w14:textId="6883E77C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Full name, dept/unit, and colorado.edu email address of the organizing dept/unit’s finance manager (or its equivalent):</w:t>
      </w:r>
    </w:p>
    <w:p w14:paraId="48EA4F54" w14:textId="160DC969" w:rsidR="006C18EC" w:rsidRPr="001A542C" w:rsidRDefault="006C18EC" w:rsidP="00915D0C">
      <w:pPr>
        <w:spacing w:after="0" w:line="240" w:lineRule="auto"/>
        <w:ind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152F0BF4" w14:textId="77777777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B772FB7" w14:textId="443D7D02" w:rsidR="00846AF3" w:rsidRPr="001A542C" w:rsidRDefault="00BF7508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Is this event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virtual</w:t>
      </w:r>
      <w:r w:rsidR="009E4930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in person</w:t>
      </w:r>
      <w:r w:rsidR="009E4930">
        <w:rPr>
          <w:rFonts w:eastAsia="Times New Roman" w:cstheme="minorHAnsi"/>
          <w:kern w:val="0"/>
          <w:sz w:val="24"/>
          <w:szCs w:val="24"/>
          <w14:ligatures w14:val="none"/>
        </w:rPr>
        <w:t>, or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hybrid?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 (</w:t>
      </w:r>
      <w:r w:rsidR="00B57017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Pick</w:t>
      </w:r>
      <w:r w:rsidR="001A542C" w:rsidRPr="001A542C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 one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>.)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  </w:t>
      </w:r>
    </w:p>
    <w:p w14:paraId="7EDB402F" w14:textId="77777777" w:rsidR="000E4062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8D4E7B0" w14:textId="01ED1214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Anticipated number of attendees: In person: ___________    Online:  ____________________</w:t>
      </w:r>
    </w:p>
    <w:p w14:paraId="2438A21B" w14:textId="77777777" w:rsidR="000E4062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50D1C3A" w14:textId="3C3A50C0" w:rsidR="001A542C" w:rsidRPr="001A542C" w:rsidRDefault="002D7538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Have you requested or do you plan to request the use of the CBIS Room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? 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  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 no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C0472D3" w14:textId="77777777" w:rsidR="000E4062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1C35B29" w14:textId="77777777" w:rsidR="007957E9" w:rsidRDefault="002D7538" w:rsidP="007957E9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>(</w:t>
      </w:r>
      <w:r w:rsidR="001A542C" w:rsidRPr="000E4062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ee </w:t>
      </w:r>
      <w:hyperlink r:id="rId6" w:history="1">
        <w:r w:rsidRPr="000E4062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https://www.colorado.edu/center/british-irish-studies/cbis-room</w:t>
        </w:r>
      </w:hyperlink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additional information)</w:t>
      </w:r>
      <w:r w:rsidR="001A542C" w:rsidRPr="000E4062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338FB4F" w14:textId="77777777" w:rsidR="009C2DCB" w:rsidRDefault="009C2DCB" w:rsidP="007957E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610B6C" w14:textId="71AA0970" w:rsidR="001005B0" w:rsidRPr="007957E9" w:rsidRDefault="00C05297" w:rsidP="007957E9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cstheme="minorHAnsi"/>
          <w:b/>
          <w:bCs/>
          <w:sz w:val="24"/>
          <w:szCs w:val="24"/>
        </w:rPr>
        <w:lastRenderedPageBreak/>
        <w:t xml:space="preserve">Applicants must </w:t>
      </w:r>
      <w:r w:rsidR="001005B0" w:rsidRPr="001A542C">
        <w:rPr>
          <w:rFonts w:cstheme="minorHAnsi"/>
          <w:b/>
          <w:bCs/>
          <w:sz w:val="24"/>
          <w:szCs w:val="24"/>
        </w:rPr>
        <w:t>check the following</w:t>
      </w:r>
      <w:r w:rsidRPr="001A542C">
        <w:rPr>
          <w:rFonts w:cstheme="minorHAnsi"/>
          <w:b/>
          <w:bCs/>
          <w:sz w:val="24"/>
          <w:szCs w:val="24"/>
        </w:rPr>
        <w:t xml:space="preserve"> for the application to </w:t>
      </w:r>
      <w:r w:rsidR="00E15961" w:rsidRPr="001A542C">
        <w:rPr>
          <w:rFonts w:cstheme="minorHAnsi"/>
          <w:b/>
          <w:bCs/>
          <w:sz w:val="24"/>
          <w:szCs w:val="24"/>
        </w:rPr>
        <w:t xml:space="preserve">be </w:t>
      </w:r>
      <w:r w:rsidRPr="001A542C">
        <w:rPr>
          <w:rFonts w:cstheme="minorHAnsi"/>
          <w:b/>
          <w:bCs/>
          <w:sz w:val="24"/>
          <w:szCs w:val="24"/>
        </w:rPr>
        <w:t>complete</w:t>
      </w:r>
      <w:r w:rsidR="001005B0" w:rsidRPr="001A542C">
        <w:rPr>
          <w:rFonts w:cstheme="minorHAnsi"/>
          <w:b/>
          <w:bCs/>
          <w:sz w:val="24"/>
          <w:szCs w:val="24"/>
        </w:rPr>
        <w:t>:</w:t>
      </w:r>
    </w:p>
    <w:p w14:paraId="17A545A2" w14:textId="77777777" w:rsidR="000E4062" w:rsidRPr="001A542C" w:rsidRDefault="000E4062" w:rsidP="001A542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FFF21E" w14:textId="77DD91B0" w:rsidR="001005B0" w:rsidRPr="004C1914" w:rsidRDefault="001005B0" w:rsidP="000E4062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cstheme="minorHAnsi"/>
          <w:sz w:val="24"/>
          <w:szCs w:val="24"/>
        </w:rPr>
        <w:t xml:space="preserve">If funding is awarded, all promotional materials and announcements, including, but not limited to emails, webpages, and posters will mention the event is </w:t>
      </w:r>
      <w:r w:rsidR="00C808D1" w:rsidRPr="004C1914">
        <w:rPr>
          <w:rFonts w:cstheme="minorHAnsi"/>
          <w:sz w:val="24"/>
          <w:szCs w:val="24"/>
        </w:rPr>
        <w:t>supported</w:t>
      </w:r>
      <w:r w:rsidR="000E4062" w:rsidRPr="004C1914">
        <w:rPr>
          <w:rFonts w:cstheme="minorHAnsi"/>
          <w:sz w:val="24"/>
          <w:szCs w:val="24"/>
        </w:rPr>
        <w:t xml:space="preserve"> or co-sponsored</w:t>
      </w:r>
      <w:r w:rsidRPr="004C1914">
        <w:rPr>
          <w:rFonts w:cstheme="minorHAnsi"/>
          <w:sz w:val="24"/>
          <w:szCs w:val="24"/>
        </w:rPr>
        <w:t xml:space="preserve"> by the Center for </w:t>
      </w:r>
      <w:r w:rsidR="009C2DCB">
        <w:rPr>
          <w:rFonts w:cstheme="minorHAnsi"/>
          <w:sz w:val="24"/>
          <w:szCs w:val="24"/>
        </w:rPr>
        <w:t xml:space="preserve">Global </w:t>
      </w:r>
      <w:r w:rsidRPr="004C1914">
        <w:rPr>
          <w:rFonts w:cstheme="minorHAnsi"/>
          <w:sz w:val="24"/>
          <w:szCs w:val="24"/>
        </w:rPr>
        <w:t>British &amp; Irish Studies</w:t>
      </w:r>
      <w:r w:rsidR="00BF7508" w:rsidRPr="004C1914">
        <w:rPr>
          <w:rFonts w:cstheme="minorHAnsi"/>
          <w:sz w:val="24"/>
          <w:szCs w:val="24"/>
        </w:rPr>
        <w:t xml:space="preserve"> </w:t>
      </w:r>
      <w:r w:rsidR="000E4062" w:rsidRPr="004C1914">
        <w:rPr>
          <w:rFonts w:cstheme="minorHAnsi"/>
          <w:sz w:val="24"/>
          <w:szCs w:val="24"/>
        </w:rPr>
        <w:t>(as appropriate)</w:t>
      </w:r>
      <w:r w:rsidR="00BF7508" w:rsidRPr="004C1914">
        <w:rPr>
          <w:rFonts w:cstheme="minorHAnsi"/>
          <w:sz w:val="24"/>
          <w:szCs w:val="24"/>
        </w:rPr>
        <w:t>.</w:t>
      </w:r>
      <w:r w:rsidR="00C6247B" w:rsidRPr="004C1914">
        <w:rPr>
          <w:rFonts w:cstheme="minorHAnsi"/>
          <w:sz w:val="24"/>
          <w:szCs w:val="24"/>
        </w:rPr>
        <w:t xml:space="preserve"> </w:t>
      </w:r>
      <w:r w:rsidR="00794F61" w:rsidRPr="004C1914">
        <w:rPr>
          <w:rFonts w:cstheme="minorHAnsi"/>
          <w:sz w:val="24"/>
          <w:szCs w:val="24"/>
        </w:rPr>
        <w:t xml:space="preserve">Support from the Center for </w:t>
      </w:r>
      <w:r w:rsidR="009C2DCB">
        <w:rPr>
          <w:rFonts w:cstheme="minorHAnsi"/>
          <w:sz w:val="24"/>
          <w:szCs w:val="24"/>
        </w:rPr>
        <w:t xml:space="preserve">Global </w:t>
      </w:r>
      <w:r w:rsidR="00794F61" w:rsidRPr="004C1914">
        <w:rPr>
          <w:rFonts w:cstheme="minorHAnsi"/>
          <w:sz w:val="24"/>
          <w:szCs w:val="24"/>
        </w:rPr>
        <w:t>British &amp; Irish Studies should also be acknowledged in any related publication.</w:t>
      </w:r>
    </w:p>
    <w:p w14:paraId="7701A08B" w14:textId="77777777" w:rsidR="000E4062" w:rsidRPr="001A542C" w:rsidRDefault="000E4062" w:rsidP="000E4062">
      <w:pPr>
        <w:pStyle w:val="ListParagraph"/>
        <w:spacing w:after="0" w:line="240" w:lineRule="auto"/>
        <w:ind w:left="0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8EA3595" w14:textId="5345F5D1" w:rsidR="00116AD6" w:rsidRDefault="00F455BA" w:rsidP="001A542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The following </w:t>
      </w:r>
      <w:r w:rsid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documents must be attached to your email to </w:t>
      </w:r>
      <w:hyperlink r:id="rId7" w:history="1">
        <w:r w:rsidR="009C2DCB" w:rsidRPr="002D6605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cgbis@colorado.edu</w:t>
        </w:r>
      </w:hyperlink>
      <w:r w:rsid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:</w:t>
      </w:r>
    </w:p>
    <w:p w14:paraId="5102689B" w14:textId="77777777" w:rsidR="002441CE" w:rsidRDefault="002441CE" w:rsidP="001A542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B80F319" w14:textId="6334EA0B" w:rsidR="002441CE" w:rsidRPr="00996303" w:rsidRDefault="002441CE" w:rsidP="009963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ONE pdf file with </w:t>
      </w:r>
    </w:p>
    <w:p w14:paraId="5BDA5A75" w14:textId="375F9F17" w:rsidR="002441CE" w:rsidRPr="002441CE" w:rsidRDefault="002441CE" w:rsidP="002441C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The completed cover sheet </w:t>
      </w:r>
      <w:r w:rsidRPr="002441CE">
        <w:rPr>
          <w:rFonts w:eastAsia="Times New Roman" w:cstheme="minorHAnsi"/>
          <w:kern w:val="0"/>
          <w:sz w:val="24"/>
          <w:szCs w:val="24"/>
          <w14:ligatures w14:val="none"/>
        </w:rPr>
        <w:t>(this document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)</w:t>
      </w:r>
    </w:p>
    <w:p w14:paraId="75CCED9D" w14:textId="665A1034" w:rsidR="002441CE" w:rsidRPr="002441CE" w:rsidRDefault="002441CE" w:rsidP="002441C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455BA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description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455BA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of the </w:t>
      </w:r>
      <w:r w:rsidR="00794F61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planned </w:t>
      </w:r>
      <w:r w:rsidR="00F455BA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event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(</w:t>
      </w:r>
      <w:r w:rsidR="000E4062" w:rsidRPr="002441CE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="001005B0" w:rsidRPr="002441CE">
        <w:rPr>
          <w:rFonts w:eastAsia="Times New Roman" w:cstheme="minorHAnsi"/>
          <w:kern w:val="0"/>
          <w:sz w:val="24"/>
          <w:szCs w:val="24"/>
          <w14:ligatures w14:val="none"/>
        </w:rPr>
        <w:t>00</w:t>
      </w:r>
      <w:r w:rsidR="002066F2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 1,000 words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>)</w:t>
      </w:r>
      <w:r w:rsidR="00116AD6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  <w:r w:rsidR="000E4062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794F61" w:rsidRPr="002441CE">
        <w:rPr>
          <w:rFonts w:eastAsia="Times New Roman" w:cstheme="minorHAnsi"/>
          <w:kern w:val="0"/>
          <w:sz w:val="24"/>
          <w:szCs w:val="24"/>
          <w14:ligatures w14:val="none"/>
        </w:rPr>
        <w:t>This should include</w:t>
      </w:r>
    </w:p>
    <w:p w14:paraId="3EABE7C8" w14:textId="0C034DD0" w:rsidR="00794F61" w:rsidRPr="002441CE" w:rsidRDefault="00794F61" w:rsidP="002441CE">
      <w:pPr>
        <w:pStyle w:val="ListParagraph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B0E9C67" w14:textId="645E56F2" w:rsidR="00794F61" w:rsidRDefault="00794F61" w:rsidP="00794F6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Plans and goals for the event</w:t>
      </w:r>
    </w:p>
    <w:p w14:paraId="0FFEF7A4" w14:textId="282C7E3F" w:rsidR="00794F61" w:rsidRDefault="00794F61" w:rsidP="00794F6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he name, title, and a very brief bio of each speaker/performer</w:t>
      </w:r>
    </w:p>
    <w:p w14:paraId="04D4DA82" w14:textId="50606FD8" w:rsidR="00794F61" w:rsidRDefault="00794F61" w:rsidP="00794F6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94F61">
        <w:rPr>
          <w:rFonts w:eastAsia="Times New Roman" w:cstheme="minorHAnsi"/>
          <w:kern w:val="0"/>
          <w:sz w:val="24"/>
          <w:szCs w:val="24"/>
          <w14:ligatures w14:val="none"/>
        </w:rPr>
        <w:t>A</w:t>
      </w:r>
      <w:r w:rsidR="009C1914" w:rsidRPr="00794F61">
        <w:rPr>
          <w:rFonts w:eastAsia="Times New Roman" w:cstheme="minorHAnsi"/>
          <w:kern w:val="0"/>
          <w:sz w:val="24"/>
          <w:szCs w:val="24"/>
          <w14:ligatures w14:val="none"/>
        </w:rPr>
        <w:t xml:space="preserve"> discussion of </w:t>
      </w:r>
      <w:r w:rsidR="002066F2" w:rsidRPr="00794F61">
        <w:rPr>
          <w:rFonts w:eastAsia="Times New Roman" w:cstheme="minorHAnsi"/>
          <w:kern w:val="0"/>
          <w:sz w:val="24"/>
          <w:szCs w:val="24"/>
          <w14:ligatures w14:val="none"/>
        </w:rPr>
        <w:t>the event’s</w:t>
      </w:r>
      <w:r w:rsidR="000E4062" w:rsidRPr="00794F61">
        <w:rPr>
          <w:rFonts w:eastAsia="Times New Roman" w:cstheme="minorHAnsi"/>
          <w:kern w:val="0"/>
          <w:sz w:val="24"/>
          <w:szCs w:val="24"/>
          <w14:ligatures w14:val="none"/>
        </w:rPr>
        <w:t xml:space="preserve"> importance</w:t>
      </w:r>
      <w:r w:rsidRPr="00794F61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0E4062" w:rsidRPr="00794F61">
        <w:rPr>
          <w:rFonts w:eastAsia="Times New Roman" w:cstheme="minorHAnsi"/>
          <w:kern w:val="0"/>
          <w:sz w:val="24"/>
          <w:szCs w:val="24"/>
          <w14:ligatures w14:val="none"/>
        </w:rPr>
        <w:t>and relevance to the mission of the Center for British &amp; Irish Studies.</w:t>
      </w:r>
    </w:p>
    <w:p w14:paraId="51115E55" w14:textId="77777777" w:rsidR="00794F61" w:rsidRPr="00794F61" w:rsidRDefault="00794F61" w:rsidP="00794F61">
      <w:pPr>
        <w:pStyle w:val="ListParagraph"/>
        <w:spacing w:after="0" w:line="240" w:lineRule="auto"/>
        <w:ind w:left="360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1AA4026" w14:textId="3DF42E1D" w:rsidR="002441CE" w:rsidRPr="00FB3717" w:rsidRDefault="0059581D" w:rsidP="006E422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ONE Xcel spreadsheet with your </w:t>
      </w:r>
      <w:r w:rsidR="002441CE" w:rsidRP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detailed budget</w:t>
      </w:r>
      <w:r w:rsid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(using the Budget Template provided on the C</w:t>
      </w:r>
      <w:r w:rsidR="009C2DC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G</w:t>
      </w:r>
      <w:r w:rsid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BIS </w:t>
      </w:r>
      <w:hyperlink r:id="rId8" w:history="1">
        <w:r w:rsidR="00FB3717" w:rsidRPr="00FB3717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Event Oppor</w:t>
        </w:r>
        <w:r w:rsidR="00FB3717" w:rsidRPr="00FB3717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t</w:t>
        </w:r>
        <w:r w:rsidR="00FB3717" w:rsidRPr="00FB3717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unitie</w:t>
        </w:r>
        <w:r w:rsidR="00FB3717" w:rsidRPr="00FB3717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s</w:t>
        </w:r>
        <w:r w:rsidR="00FB3717" w:rsidRPr="00FB3717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 xml:space="preserve"> page</w:t>
        </w:r>
      </w:hyperlink>
      <w:r w:rsid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). </w:t>
      </w:r>
    </w:p>
    <w:p w14:paraId="251C2FAD" w14:textId="77777777" w:rsidR="00432D5E" w:rsidRDefault="00432D5E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88CB39E" w14:textId="77777777" w:rsidR="00432D5E" w:rsidRDefault="00432D5E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978A5D7" w14:textId="397E30EB" w:rsidR="00915D0C" w:rsidRDefault="00915D0C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957E9">
        <w:rPr>
          <w:rFonts w:eastAsia="Times New Roman" w:cstheme="minorHAnsi"/>
          <w:kern w:val="0"/>
          <w:sz w:val="24"/>
          <w:szCs w:val="24"/>
          <w14:ligatures w14:val="none"/>
        </w:rPr>
        <w:t xml:space="preserve">Please address questions to </w:t>
      </w:r>
      <w:hyperlink r:id="rId9" w:history="1">
        <w:r w:rsidR="009C2DCB" w:rsidRPr="002D6605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cgbis@colorado.edu</w:t>
        </w:r>
      </w:hyperlink>
      <w:r w:rsidRPr="007957E9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652C53BC" w14:textId="77777777" w:rsidR="000C6F98" w:rsidRDefault="000C6F98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5FA0900" w14:textId="77777777" w:rsidR="000C6F98" w:rsidRDefault="000C6F98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61B45C2" w14:textId="77777777" w:rsidR="000C6F98" w:rsidRPr="007957E9" w:rsidRDefault="000C6F98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sectPr w:rsidR="000C6F98" w:rsidRPr="00795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A30"/>
    <w:multiLevelType w:val="hybridMultilevel"/>
    <w:tmpl w:val="917E0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267B"/>
    <w:multiLevelType w:val="hybridMultilevel"/>
    <w:tmpl w:val="5F1E7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169C5"/>
    <w:multiLevelType w:val="hybridMultilevel"/>
    <w:tmpl w:val="1B968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76C95"/>
    <w:multiLevelType w:val="hybridMultilevel"/>
    <w:tmpl w:val="15A4967E"/>
    <w:lvl w:ilvl="0" w:tplc="F0DCB8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67E2A"/>
    <w:multiLevelType w:val="hybridMultilevel"/>
    <w:tmpl w:val="B54CCC76"/>
    <w:lvl w:ilvl="0" w:tplc="798097B2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4C521BB1"/>
    <w:multiLevelType w:val="hybridMultilevel"/>
    <w:tmpl w:val="3B9AE53E"/>
    <w:lvl w:ilvl="0" w:tplc="D4EC170A">
      <w:start w:val="1"/>
      <w:numFmt w:val="bullet"/>
      <w:lvlText w:val="*"/>
      <w:lvlJc w:val="left"/>
      <w:pPr>
        <w:ind w:left="8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539E"/>
    <w:multiLevelType w:val="hybridMultilevel"/>
    <w:tmpl w:val="E536DEB4"/>
    <w:lvl w:ilvl="0" w:tplc="4140BF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E1A"/>
    <w:multiLevelType w:val="hybridMultilevel"/>
    <w:tmpl w:val="28A6D51E"/>
    <w:lvl w:ilvl="0" w:tplc="5E4AA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D213E"/>
    <w:multiLevelType w:val="hybridMultilevel"/>
    <w:tmpl w:val="8D9E5980"/>
    <w:lvl w:ilvl="0" w:tplc="E0442A4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26397"/>
    <w:multiLevelType w:val="hybridMultilevel"/>
    <w:tmpl w:val="BAD63424"/>
    <w:lvl w:ilvl="0" w:tplc="798097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23C9C"/>
    <w:multiLevelType w:val="multilevel"/>
    <w:tmpl w:val="D42C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380376">
    <w:abstractNumId w:val="10"/>
  </w:num>
  <w:num w:numId="2" w16cid:durableId="880751600">
    <w:abstractNumId w:val="1"/>
  </w:num>
  <w:num w:numId="3" w16cid:durableId="211964614">
    <w:abstractNumId w:val="5"/>
  </w:num>
  <w:num w:numId="4" w16cid:durableId="40793240">
    <w:abstractNumId w:val="4"/>
  </w:num>
  <w:num w:numId="5" w16cid:durableId="1957054977">
    <w:abstractNumId w:val="8"/>
  </w:num>
  <w:num w:numId="6" w16cid:durableId="165557957">
    <w:abstractNumId w:val="0"/>
  </w:num>
  <w:num w:numId="7" w16cid:durableId="868184347">
    <w:abstractNumId w:val="9"/>
  </w:num>
  <w:num w:numId="8" w16cid:durableId="827283249">
    <w:abstractNumId w:val="7"/>
  </w:num>
  <w:num w:numId="9" w16cid:durableId="236133177">
    <w:abstractNumId w:val="6"/>
  </w:num>
  <w:num w:numId="10" w16cid:durableId="1565026776">
    <w:abstractNumId w:val="3"/>
  </w:num>
  <w:num w:numId="11" w16cid:durableId="147891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64"/>
    <w:rsid w:val="0004017B"/>
    <w:rsid w:val="00045A1E"/>
    <w:rsid w:val="000C6F98"/>
    <w:rsid w:val="000E4062"/>
    <w:rsid w:val="001005B0"/>
    <w:rsid w:val="001103C7"/>
    <w:rsid w:val="00116AD6"/>
    <w:rsid w:val="00136F6A"/>
    <w:rsid w:val="001536AF"/>
    <w:rsid w:val="00166477"/>
    <w:rsid w:val="00171E81"/>
    <w:rsid w:val="001A542C"/>
    <w:rsid w:val="001B0CD6"/>
    <w:rsid w:val="002066F2"/>
    <w:rsid w:val="0022678A"/>
    <w:rsid w:val="002441CE"/>
    <w:rsid w:val="002769E2"/>
    <w:rsid w:val="00284DDD"/>
    <w:rsid w:val="002B6F0E"/>
    <w:rsid w:val="002B77E2"/>
    <w:rsid w:val="002C375E"/>
    <w:rsid w:val="002D7538"/>
    <w:rsid w:val="002E19FB"/>
    <w:rsid w:val="003104E1"/>
    <w:rsid w:val="00310A43"/>
    <w:rsid w:val="00353F80"/>
    <w:rsid w:val="003B7C3C"/>
    <w:rsid w:val="003E4EA7"/>
    <w:rsid w:val="00432D5E"/>
    <w:rsid w:val="004A77CA"/>
    <w:rsid w:val="004C1914"/>
    <w:rsid w:val="004F1BAD"/>
    <w:rsid w:val="005122AC"/>
    <w:rsid w:val="00516589"/>
    <w:rsid w:val="0059581D"/>
    <w:rsid w:val="0062696D"/>
    <w:rsid w:val="00654CA7"/>
    <w:rsid w:val="00665D64"/>
    <w:rsid w:val="006B6B0C"/>
    <w:rsid w:val="006C18EC"/>
    <w:rsid w:val="007045D9"/>
    <w:rsid w:val="00716FB7"/>
    <w:rsid w:val="007405C1"/>
    <w:rsid w:val="007521CE"/>
    <w:rsid w:val="00794F61"/>
    <w:rsid w:val="007957E9"/>
    <w:rsid w:val="007A0A62"/>
    <w:rsid w:val="007B307E"/>
    <w:rsid w:val="007C713E"/>
    <w:rsid w:val="00846AF3"/>
    <w:rsid w:val="008A3BD6"/>
    <w:rsid w:val="008B3E8B"/>
    <w:rsid w:val="008B4C3B"/>
    <w:rsid w:val="008D3ACC"/>
    <w:rsid w:val="008F5262"/>
    <w:rsid w:val="00915D0C"/>
    <w:rsid w:val="00923149"/>
    <w:rsid w:val="00957315"/>
    <w:rsid w:val="00996303"/>
    <w:rsid w:val="009A25CD"/>
    <w:rsid w:val="009C1914"/>
    <w:rsid w:val="009C2DCB"/>
    <w:rsid w:val="009E4930"/>
    <w:rsid w:val="00A979CA"/>
    <w:rsid w:val="00A97EC5"/>
    <w:rsid w:val="00AB41DA"/>
    <w:rsid w:val="00B57017"/>
    <w:rsid w:val="00B60DCE"/>
    <w:rsid w:val="00BF65BD"/>
    <w:rsid w:val="00BF7508"/>
    <w:rsid w:val="00C05297"/>
    <w:rsid w:val="00C148FC"/>
    <w:rsid w:val="00C259BF"/>
    <w:rsid w:val="00C367E6"/>
    <w:rsid w:val="00C6247B"/>
    <w:rsid w:val="00C808D1"/>
    <w:rsid w:val="00CA0562"/>
    <w:rsid w:val="00D13341"/>
    <w:rsid w:val="00D401F3"/>
    <w:rsid w:val="00DB1F8F"/>
    <w:rsid w:val="00DC3FBD"/>
    <w:rsid w:val="00DE4674"/>
    <w:rsid w:val="00E15961"/>
    <w:rsid w:val="00E76EDC"/>
    <w:rsid w:val="00EC0530"/>
    <w:rsid w:val="00F125FF"/>
    <w:rsid w:val="00F455BA"/>
    <w:rsid w:val="00FB3717"/>
    <w:rsid w:val="00FC77E0"/>
    <w:rsid w:val="00FD6536"/>
    <w:rsid w:val="00FD69BD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B684"/>
  <w15:chartTrackingRefBased/>
  <w15:docId w15:val="{25D0CE68-EC7F-4D4F-9F66-B43AEB6E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D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D64"/>
    <w:pPr>
      <w:ind w:left="720"/>
      <w:contextualSpacing/>
    </w:pPr>
  </w:style>
  <w:style w:type="paragraph" w:customStyle="1" w:styleId="lead">
    <w:name w:val="lead"/>
    <w:basedOn w:val="Normal"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C2D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center/british-irish-studies/event-funding-opportunit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gbis@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.edu/center/british-irish-studies/cbis-ro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gbis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2462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Labio</dc:creator>
  <cp:keywords/>
  <dc:description/>
  <cp:lastModifiedBy>Catherine Labio</cp:lastModifiedBy>
  <cp:revision>3</cp:revision>
  <dcterms:created xsi:type="dcterms:W3CDTF">2025-12-12T07:53:00Z</dcterms:created>
  <dcterms:modified xsi:type="dcterms:W3CDTF">2025-12-12T07:56:00Z</dcterms:modified>
</cp:coreProperties>
</file>