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C0" w:rsidRDefault="00C520BB" w:rsidP="00675E00">
      <w:pPr>
        <w:rPr>
          <w:sz w:val="22"/>
          <w:szCs w:val="22"/>
        </w:rPr>
      </w:pPr>
      <w:r>
        <w:rPr>
          <w:sz w:val="22"/>
          <w:szCs w:val="22"/>
        </w:rPr>
        <w:t>&lt;Company Name&gt;</w:t>
      </w:r>
    </w:p>
    <w:p w:rsidR="00C520BB" w:rsidRDefault="00C520BB" w:rsidP="00675E00">
      <w:pPr>
        <w:rPr>
          <w:sz w:val="22"/>
          <w:szCs w:val="22"/>
        </w:rPr>
      </w:pPr>
      <w:r>
        <w:rPr>
          <w:sz w:val="22"/>
          <w:szCs w:val="22"/>
        </w:rPr>
        <w:t>&lt;Street Address&gt;</w:t>
      </w:r>
    </w:p>
    <w:p w:rsidR="00C520BB" w:rsidRDefault="00C520BB" w:rsidP="00675E00">
      <w:pPr>
        <w:rPr>
          <w:sz w:val="22"/>
          <w:szCs w:val="22"/>
        </w:rPr>
      </w:pPr>
      <w:r>
        <w:rPr>
          <w:sz w:val="22"/>
          <w:szCs w:val="22"/>
        </w:rPr>
        <w:t>&lt;City, State, Zip&gt;</w:t>
      </w:r>
    </w:p>
    <w:p w:rsidR="00C520BB" w:rsidRDefault="00C520BB" w:rsidP="00675E00">
      <w:pPr>
        <w:rPr>
          <w:sz w:val="22"/>
          <w:szCs w:val="22"/>
        </w:rPr>
      </w:pPr>
    </w:p>
    <w:p w:rsidR="00C520BB" w:rsidRDefault="00C520BB" w:rsidP="00675E00">
      <w:pPr>
        <w:rPr>
          <w:sz w:val="22"/>
          <w:szCs w:val="22"/>
        </w:rPr>
      </w:pPr>
    </w:p>
    <w:p w:rsidR="00675E00" w:rsidRDefault="00675E00" w:rsidP="00675E00">
      <w:r>
        <w:rPr>
          <w:sz w:val="22"/>
          <w:szCs w:val="22"/>
        </w:rPr>
        <w:t>February 2, 2015</w:t>
      </w:r>
    </w:p>
    <w:p w:rsidR="00675E00" w:rsidRDefault="00675E00" w:rsidP="00675E00"/>
    <w:p w:rsidR="00C520BB" w:rsidRDefault="00C520BB" w:rsidP="00675E00"/>
    <w:p w:rsidR="00675E00" w:rsidRDefault="00675E00" w:rsidP="00675E00">
      <w:r>
        <w:t>Dear PepsiCo Campus Talent Acquisition,</w:t>
      </w:r>
    </w:p>
    <w:p w:rsidR="00675E00" w:rsidRDefault="00675E00" w:rsidP="00675E00"/>
    <w:p w:rsidR="00675E00" w:rsidRDefault="00675E00" w:rsidP="00675E00">
      <w:r>
        <w:t>As a graduating senior at the Leeds School of Business at The University of Colorado, I am thrilled to apply for your Frito-Lay Sales Associate position. With a double emphasis in Marketing and Human Resources Management, multiple internship experiences, and a passion for innovation, I know I would be a strong fit for your Frito-Lay team. I am looking forward to holding a position that allows me to apply my managerial skills, as well as implementing and coordinati</w:t>
      </w:r>
      <w:r w:rsidR="00C4479C">
        <w:t>ng creative marketing strategies</w:t>
      </w:r>
      <w:r>
        <w:t xml:space="preserve">. After speaking with </w:t>
      </w:r>
      <w:r w:rsidR="00B2228D">
        <w:t>John Converse</w:t>
      </w:r>
      <w:r>
        <w:t xml:space="preserve"> at the CU Career Fair </w:t>
      </w:r>
      <w:r w:rsidR="00B2228D">
        <w:t>last week</w:t>
      </w:r>
      <w:r>
        <w:t xml:space="preserve">, I quickly became intrigued with </w:t>
      </w:r>
      <w:r w:rsidR="00C4479C">
        <w:t>PepsiCo</w:t>
      </w:r>
      <w:r>
        <w:t xml:space="preserve"> because of </w:t>
      </w:r>
      <w:r w:rsidR="00C4479C">
        <w:t>his</w:t>
      </w:r>
      <w:r>
        <w:t xml:space="preserve"> obvious passion </w:t>
      </w:r>
      <w:r w:rsidR="00C4479C">
        <w:t xml:space="preserve">for his career and the </w:t>
      </w:r>
      <w:r w:rsidR="00C520BB">
        <w:t>company culture.</w:t>
      </w:r>
      <w:r>
        <w:t xml:space="preserve"> </w:t>
      </w:r>
    </w:p>
    <w:p w:rsidR="00C4479C" w:rsidRDefault="00C4479C" w:rsidP="00675E00"/>
    <w:p w:rsidR="00675E00" w:rsidRDefault="00D62E6F" w:rsidP="00675E00">
      <w:r>
        <w:t>Frito-Lay’s</w:t>
      </w:r>
      <w:r w:rsidR="00675E00">
        <w:t xml:space="preserve"> commitment to seamlessly create</w:t>
      </w:r>
      <w:r>
        <w:t>, market, and sell</w:t>
      </w:r>
      <w:r w:rsidR="00675E00">
        <w:t xml:space="preserve"> unique </w:t>
      </w:r>
      <w:r>
        <w:t>products</w:t>
      </w:r>
      <w:r w:rsidR="00675E00">
        <w:t xml:space="preserve"> and </w:t>
      </w:r>
      <w:r>
        <w:t>continuously lead the market in snacks</w:t>
      </w:r>
      <w:r w:rsidR="00675E00">
        <w:t xml:space="preserve">, is the epitome of smart strategy. Communication and organization are two key skills that I possess and that have played a major role in my success in past internships and </w:t>
      </w:r>
      <w:r w:rsidR="00C520BB">
        <w:t>full-time roles</w:t>
      </w:r>
      <w:r w:rsidR="00675E00">
        <w:t xml:space="preserve">. As a </w:t>
      </w:r>
      <w:r w:rsidR="007014F3">
        <w:t>sales team member for Boulder Granola</w:t>
      </w:r>
      <w:r w:rsidR="00675E00">
        <w:t xml:space="preserve">, I have been involved with ensuring the </w:t>
      </w:r>
      <w:r w:rsidR="007014F3">
        <w:t>promotion of our granola at local markets and natural food events</w:t>
      </w:r>
      <w:r w:rsidR="00675E00">
        <w:t xml:space="preserve">. </w:t>
      </w:r>
      <w:r w:rsidR="00C10450">
        <w:t>As John and I talked about, we both thrive in a competitive environment and are motivated by new challenges</w:t>
      </w:r>
      <w:r w:rsidR="00304F25">
        <w:t xml:space="preserve"> each day. This type of healthy competition is exactly what the sales associate position has to offer, and is why I believe I would thrive with Frito-Lay</w:t>
      </w:r>
      <w:r w:rsidR="00C10450">
        <w:t xml:space="preserve">. </w:t>
      </w:r>
    </w:p>
    <w:p w:rsidR="00675E00" w:rsidRDefault="00675E00" w:rsidP="00675E00"/>
    <w:p w:rsidR="00675E00" w:rsidRDefault="00675E00" w:rsidP="00675E00">
      <w:r>
        <w:t xml:space="preserve">Thank you for your consideration in advance. I am confident my experience and education combined would enable me to bring something new and valuable to PepsiCo’s quest to create </w:t>
      </w:r>
      <w:r w:rsidR="00304F25">
        <w:t xml:space="preserve">and sell the world’s premier consumer products and </w:t>
      </w:r>
      <w:r>
        <w:t xml:space="preserve">impact </w:t>
      </w:r>
      <w:r w:rsidR="00304F25">
        <w:t>millions</w:t>
      </w:r>
      <w:r>
        <w:t xml:space="preserve"> of lives. Please feel free to contact me via phone </w:t>
      </w:r>
      <w:r w:rsidR="00CB3C49">
        <w:rPr>
          <w:sz w:val="22"/>
          <w:szCs w:val="22"/>
        </w:rPr>
        <w:t>213-321-2133</w:t>
      </w:r>
      <w:r w:rsidR="00CB3C49" w:rsidRPr="005E7442">
        <w:rPr>
          <w:sz w:val="22"/>
          <w:szCs w:val="22"/>
        </w:rPr>
        <w:t xml:space="preserve"> </w:t>
      </w:r>
      <w:r>
        <w:t xml:space="preserve">or email </w:t>
      </w:r>
      <w:hyperlink r:id="rId6" w:history="1">
        <w:r w:rsidR="00CB3C49" w:rsidRPr="001E372B">
          <w:rPr>
            <w:rStyle w:val="Hyperlink"/>
          </w:rPr>
          <w:t>molly.management@colorado.edu</w:t>
        </w:r>
      </w:hyperlink>
      <w:r>
        <w:t xml:space="preserve"> </w:t>
      </w:r>
    </w:p>
    <w:p w:rsidR="00675E00" w:rsidRDefault="00675E00" w:rsidP="00675E00"/>
    <w:p w:rsidR="00675E00" w:rsidRDefault="00675E00" w:rsidP="00675E00">
      <w:r>
        <w:t>Sincerely,</w:t>
      </w:r>
    </w:p>
    <w:p w:rsidR="00C520BB" w:rsidRDefault="00C520BB" w:rsidP="00675E00">
      <w:bookmarkStart w:id="0" w:name="_GoBack"/>
      <w:bookmarkEnd w:id="0"/>
    </w:p>
    <w:p w:rsidR="00675E00" w:rsidRDefault="00CB3C49" w:rsidP="00675E00">
      <w:r>
        <w:t>Molly Management</w:t>
      </w:r>
    </w:p>
    <w:p w:rsidR="00E43B76" w:rsidRDefault="00E43B76"/>
    <w:sectPr w:rsidR="00E43B76" w:rsidSect="00675E0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BC" w:rsidRDefault="001822BC" w:rsidP="00BA55C0">
      <w:r>
        <w:separator/>
      </w:r>
    </w:p>
  </w:endnote>
  <w:endnote w:type="continuationSeparator" w:id="0">
    <w:p w:rsidR="001822BC" w:rsidRDefault="001822BC" w:rsidP="00BA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BC" w:rsidRDefault="001822BC" w:rsidP="00BA55C0">
      <w:r>
        <w:separator/>
      </w:r>
    </w:p>
  </w:footnote>
  <w:footnote w:type="continuationSeparator" w:id="0">
    <w:p w:rsidR="001822BC" w:rsidRDefault="001822BC" w:rsidP="00BA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50" w:rsidRPr="005E7442" w:rsidRDefault="00CB3C49" w:rsidP="00675E0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Molly Management</w:t>
    </w:r>
  </w:p>
  <w:p w:rsidR="00C10450" w:rsidRPr="005E7442" w:rsidRDefault="00CB3C49" w:rsidP="00675E00">
    <w:pPr>
      <w:widowControl w:val="0"/>
      <w:autoSpaceDE w:val="0"/>
      <w:autoSpaceDN w:val="0"/>
      <w:adjustRightInd w:val="0"/>
      <w:jc w:val="center"/>
      <w:rPr>
        <w:rFonts w:cs="Helvetica"/>
        <w:sz w:val="22"/>
        <w:szCs w:val="22"/>
        <w:u w:val="single"/>
      </w:rPr>
    </w:pPr>
    <w:r>
      <w:rPr>
        <w:sz w:val="22"/>
        <w:szCs w:val="22"/>
      </w:rPr>
      <w:t>213-321-2133</w:t>
    </w:r>
    <w:r w:rsidR="00C10450" w:rsidRPr="005E7442">
      <w:rPr>
        <w:sz w:val="22"/>
        <w:szCs w:val="22"/>
      </w:rPr>
      <w:t xml:space="preserve"> | </w:t>
    </w:r>
    <w:hyperlink r:id="rId1" w:history="1">
      <w:r w:rsidRPr="001E372B">
        <w:rPr>
          <w:rStyle w:val="Hyperlink"/>
          <w:sz w:val="22"/>
          <w:szCs w:val="22"/>
        </w:rPr>
        <w:t>Molly.Management@colorado.edu</w:t>
      </w:r>
    </w:hyperlink>
    <w:r w:rsidR="00C10450" w:rsidRPr="005E7442">
      <w:rPr>
        <w:sz w:val="22"/>
        <w:szCs w:val="22"/>
      </w:rPr>
      <w:t xml:space="preserve"> |</w:t>
    </w:r>
    <w:r>
      <w:rPr>
        <w:rFonts w:cs="Helvetica"/>
        <w:sz w:val="22"/>
        <w:szCs w:val="22"/>
      </w:rPr>
      <w:t>213 Tine Street, Boulder, CO 80303</w:t>
    </w:r>
  </w:p>
  <w:p w:rsidR="00C10450" w:rsidRPr="008E60AB" w:rsidRDefault="00C10450" w:rsidP="00675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0"/>
    <w:rsid w:val="00167FB4"/>
    <w:rsid w:val="001822BC"/>
    <w:rsid w:val="00304F25"/>
    <w:rsid w:val="004664EC"/>
    <w:rsid w:val="00675E00"/>
    <w:rsid w:val="007014F3"/>
    <w:rsid w:val="008909B3"/>
    <w:rsid w:val="00897F76"/>
    <w:rsid w:val="00B2228D"/>
    <w:rsid w:val="00BA55C0"/>
    <w:rsid w:val="00C10450"/>
    <w:rsid w:val="00C4479C"/>
    <w:rsid w:val="00C520BB"/>
    <w:rsid w:val="00CA0B0E"/>
    <w:rsid w:val="00CB3C49"/>
    <w:rsid w:val="00D15EAF"/>
    <w:rsid w:val="00D62E6F"/>
    <w:rsid w:val="00E43B76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8F91E47-5806-4E11-ABA7-1AED5933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00"/>
  </w:style>
  <w:style w:type="paragraph" w:styleId="Footer">
    <w:name w:val="footer"/>
    <w:basedOn w:val="Normal"/>
    <w:link w:val="FooterChar"/>
    <w:uiPriority w:val="99"/>
    <w:unhideWhenUsed/>
    <w:rsid w:val="00BA5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.management@colorad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lly.Management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Tess Smith</cp:lastModifiedBy>
  <cp:revision>2</cp:revision>
  <dcterms:created xsi:type="dcterms:W3CDTF">2017-03-06T20:25:00Z</dcterms:created>
  <dcterms:modified xsi:type="dcterms:W3CDTF">2017-03-06T20:25:00Z</dcterms:modified>
</cp:coreProperties>
</file>